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4D" w:rsidRPr="00A82043" w:rsidRDefault="001F22BC" w:rsidP="00544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членов Саморегулируемой организации</w:t>
      </w:r>
      <w:r w:rsidR="00544652" w:rsidRPr="00A820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26927" w:rsidRPr="00A82043">
        <w:rPr>
          <w:rFonts w:ascii="Times New Roman" w:hAnsi="Times New Roman" w:cs="Times New Roman"/>
          <w:b/>
          <w:sz w:val="28"/>
          <w:szCs w:val="28"/>
        </w:rPr>
        <w:t>Российск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826927" w:rsidRPr="00A82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652" w:rsidRPr="00A82043">
        <w:rPr>
          <w:rFonts w:ascii="Times New Roman" w:hAnsi="Times New Roman" w:cs="Times New Roman"/>
          <w:b/>
          <w:sz w:val="28"/>
          <w:szCs w:val="28"/>
        </w:rPr>
        <w:t>Ассоциаци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44652" w:rsidRPr="00A82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927" w:rsidRPr="00A82043">
        <w:rPr>
          <w:rFonts w:ascii="Times New Roman" w:hAnsi="Times New Roman" w:cs="Times New Roman"/>
          <w:b/>
          <w:sz w:val="28"/>
          <w:szCs w:val="28"/>
        </w:rPr>
        <w:t>Морских и Речных Бункеровщиков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249B" w:rsidRPr="00A82043" w:rsidRDefault="005F249B" w:rsidP="000D155B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4"/>
        <w:tblW w:w="142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4"/>
        <w:gridCol w:w="3013"/>
        <w:gridCol w:w="3013"/>
        <w:gridCol w:w="2409"/>
        <w:gridCol w:w="2694"/>
        <w:gridCol w:w="2409"/>
      </w:tblGrid>
      <w:tr w:rsidR="000D155B" w:rsidRPr="00A82043" w:rsidTr="00342885">
        <w:tc>
          <w:tcPr>
            <w:tcW w:w="674" w:type="dxa"/>
          </w:tcPr>
          <w:p w:rsidR="000D155B" w:rsidRPr="00A82043" w:rsidRDefault="000D155B" w:rsidP="0032716F">
            <w:pPr>
              <w:rPr>
                <w:rFonts w:ascii="Times New Roman" w:hAnsi="Times New Roman" w:cs="Times New Roman"/>
                <w:b/>
              </w:rPr>
            </w:pPr>
            <w:r w:rsidRPr="00A82043">
              <w:rPr>
                <w:rFonts w:ascii="Times New Roman" w:hAnsi="Times New Roman" w:cs="Times New Roman"/>
                <w:b/>
              </w:rPr>
              <w:t>№</w:t>
            </w:r>
          </w:p>
          <w:p w:rsidR="000D155B" w:rsidRPr="00A82043" w:rsidRDefault="000D155B" w:rsidP="00327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3" w:type="dxa"/>
          </w:tcPr>
          <w:p w:rsidR="000D155B" w:rsidRPr="00A82043" w:rsidRDefault="000D155B" w:rsidP="0032716F">
            <w:pPr>
              <w:rPr>
                <w:rFonts w:ascii="Times New Roman" w:hAnsi="Times New Roman" w:cs="Times New Roman"/>
                <w:b/>
              </w:rPr>
            </w:pPr>
            <w:r w:rsidRPr="000D155B">
              <w:rPr>
                <w:rFonts w:ascii="Times New Roman" w:hAnsi="Times New Roman" w:cs="Times New Roman"/>
                <w:b/>
              </w:rPr>
              <w:t>Организационно-правовая форма</w:t>
            </w:r>
          </w:p>
        </w:tc>
        <w:tc>
          <w:tcPr>
            <w:tcW w:w="3013" w:type="dxa"/>
          </w:tcPr>
          <w:p w:rsidR="000D155B" w:rsidRPr="00A82043" w:rsidRDefault="000D155B" w:rsidP="0032716F">
            <w:pPr>
              <w:rPr>
                <w:rFonts w:ascii="Times New Roman" w:hAnsi="Times New Roman" w:cs="Times New Roman"/>
                <w:b/>
              </w:rPr>
            </w:pPr>
            <w:r w:rsidRPr="00A82043">
              <w:rPr>
                <w:rFonts w:ascii="Times New Roman" w:hAnsi="Times New Roman" w:cs="Times New Roman"/>
                <w:b/>
              </w:rPr>
              <w:t>Полное наименование организации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D155B" w:rsidRPr="000D155B" w:rsidRDefault="000D155B" w:rsidP="0032716F">
            <w:pPr>
              <w:rPr>
                <w:rFonts w:ascii="Times New Roman" w:hAnsi="Times New Roman" w:cs="Times New Roman"/>
                <w:b/>
              </w:rPr>
            </w:pPr>
            <w:r w:rsidRPr="000D155B">
              <w:rPr>
                <w:rFonts w:ascii="Times New Roman" w:hAnsi="Times New Roman" w:cs="Times New Roman"/>
                <w:b/>
              </w:rPr>
              <w:t xml:space="preserve"> ОГРН/ИНН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D155B" w:rsidRPr="000D155B" w:rsidRDefault="000D155B" w:rsidP="00002BF5">
            <w:pPr>
              <w:rPr>
                <w:b/>
              </w:rPr>
            </w:pPr>
            <w:r w:rsidRPr="000D155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D155B" w:rsidRPr="00A82043" w:rsidRDefault="000D155B" w:rsidP="0032716F">
            <w:pPr>
              <w:rPr>
                <w:rFonts w:ascii="Times New Roman" w:hAnsi="Times New Roman" w:cs="Times New Roman"/>
                <w:b/>
              </w:rPr>
            </w:pPr>
            <w:r w:rsidRPr="00A82043">
              <w:rPr>
                <w:rFonts w:ascii="Times New Roman" w:hAnsi="Times New Roman" w:cs="Times New Roman"/>
                <w:b/>
              </w:rPr>
              <w:t>ОКВЭД</w:t>
            </w:r>
          </w:p>
        </w:tc>
      </w:tr>
      <w:tr w:rsidR="000D155B" w:rsidRPr="00A82043" w:rsidTr="00342885">
        <w:tc>
          <w:tcPr>
            <w:tcW w:w="674" w:type="dxa"/>
          </w:tcPr>
          <w:p w:rsidR="000D155B" w:rsidRPr="00A82043" w:rsidRDefault="004C7867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3" w:type="dxa"/>
          </w:tcPr>
          <w:p w:rsidR="000D155B" w:rsidRPr="000D155B" w:rsidRDefault="000D155B" w:rsidP="000D155B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0D155B" w:rsidRPr="00A82043" w:rsidRDefault="000D155B" w:rsidP="0032716F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«Альянс Плюс»</w:t>
            </w:r>
          </w:p>
        </w:tc>
        <w:tc>
          <w:tcPr>
            <w:tcW w:w="2409" w:type="dxa"/>
            <w:shd w:val="clear" w:color="auto" w:fill="FFFFFF" w:themeFill="background1"/>
          </w:tcPr>
          <w:p w:rsidR="000D155B" w:rsidRPr="00A82043" w:rsidRDefault="00FB48E4" w:rsidP="0032716F">
            <w:pPr>
              <w:rPr>
                <w:rFonts w:ascii="Times New Roman" w:hAnsi="Times New Roman" w:cs="Times New Roman"/>
                <w:color w:val="FF0000"/>
              </w:rPr>
            </w:pPr>
            <w:r w:rsidRPr="00FB48E4">
              <w:rPr>
                <w:rFonts w:ascii="Times New Roman" w:hAnsi="Times New Roman" w:cs="Times New Roman"/>
              </w:rPr>
              <w:t>1107847271290/ 7801526790</w:t>
            </w:r>
          </w:p>
        </w:tc>
        <w:tc>
          <w:tcPr>
            <w:tcW w:w="2694" w:type="dxa"/>
            <w:shd w:val="clear" w:color="auto" w:fill="FFFFFF" w:themeFill="background1"/>
          </w:tcPr>
          <w:p w:rsidR="000D155B" w:rsidRPr="00DC6AB7" w:rsidRDefault="00FB48E4" w:rsidP="006B739C">
            <w:pPr>
              <w:rPr>
                <w:rFonts w:ascii="Times New Roman" w:hAnsi="Times New Roman" w:cs="Times New Roman"/>
              </w:rPr>
            </w:pPr>
            <w:r w:rsidRPr="00FB48E4">
              <w:rPr>
                <w:rFonts w:ascii="Times New Roman" w:hAnsi="Times New Roman" w:cs="Times New Roman"/>
              </w:rPr>
              <w:t>199106, г. Санкт-Петербург,</w:t>
            </w:r>
            <w:r w:rsidR="00395D7E" w:rsidRPr="00395D7E">
              <w:rPr>
                <w:rFonts w:ascii="Times New Roman" w:hAnsi="Times New Roman" w:cs="Times New Roman"/>
              </w:rPr>
              <w:t xml:space="preserve"> </w:t>
            </w:r>
            <w:r w:rsidRPr="00FB48E4">
              <w:rPr>
                <w:rFonts w:ascii="Times New Roman" w:hAnsi="Times New Roman" w:cs="Times New Roman"/>
              </w:rPr>
              <w:t>Кожевенная линия, д. 1-3, литер Р, пом 19-Н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155B" w:rsidRPr="00A82043" w:rsidRDefault="000D155B" w:rsidP="000E585E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61.10, 61.20, 63.11, 63.22</w:t>
            </w:r>
          </w:p>
        </w:tc>
      </w:tr>
      <w:tr w:rsidR="000D155B" w:rsidRPr="00A82043" w:rsidTr="00342885">
        <w:tc>
          <w:tcPr>
            <w:tcW w:w="674" w:type="dxa"/>
          </w:tcPr>
          <w:p w:rsidR="000D155B" w:rsidRPr="00A82043" w:rsidRDefault="004C7867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3" w:type="dxa"/>
          </w:tcPr>
          <w:p w:rsidR="000D155B" w:rsidRPr="000D155B" w:rsidRDefault="000D155B" w:rsidP="000D155B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0D155B" w:rsidRPr="00A82043" w:rsidRDefault="000D155B" w:rsidP="0032716F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«Андия»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D155B" w:rsidRPr="00A82043" w:rsidRDefault="000D155B" w:rsidP="0032716F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1027810243823</w:t>
            </w:r>
            <w:r w:rsidR="004C7867">
              <w:rPr>
                <w:rFonts w:ascii="Times New Roman" w:hAnsi="Times New Roman" w:cs="Times New Roman"/>
              </w:rPr>
              <w:t xml:space="preserve">/ </w:t>
            </w:r>
            <w:r w:rsidR="004C7867" w:rsidRPr="004C7867">
              <w:rPr>
                <w:rFonts w:ascii="Times New Roman" w:hAnsi="Times New Roman" w:cs="Times New Roman"/>
              </w:rPr>
              <w:t>7826121153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155B" w:rsidRPr="00DC6AB7" w:rsidRDefault="004C7867" w:rsidP="00002BF5">
            <w:pPr>
              <w:rPr>
                <w:rFonts w:ascii="Times New Roman" w:hAnsi="Times New Roman" w:cs="Times New Roman"/>
              </w:rPr>
            </w:pPr>
            <w:r w:rsidRPr="00DC6AB7">
              <w:rPr>
                <w:rFonts w:ascii="Times New Roman" w:hAnsi="Times New Roman" w:cs="Times New Roman"/>
              </w:rPr>
              <w:t>90068, СПб, наб. канала Грибоедова, д. 126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155B" w:rsidRPr="00A82043" w:rsidRDefault="000D155B" w:rsidP="003D5721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61.1063.11, 63.22, 63.22.1, 63.22.2</w:t>
            </w:r>
          </w:p>
        </w:tc>
      </w:tr>
      <w:tr w:rsidR="00D66616" w:rsidRPr="00A82043" w:rsidTr="006B1FA3">
        <w:tc>
          <w:tcPr>
            <w:tcW w:w="674" w:type="dxa"/>
          </w:tcPr>
          <w:p w:rsidR="00D66616" w:rsidRDefault="00D66616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3" w:type="dxa"/>
          </w:tcPr>
          <w:p w:rsidR="00D66616" w:rsidRPr="00D66616" w:rsidRDefault="00D66616" w:rsidP="007041B3">
            <w:pPr>
              <w:rPr>
                <w:rFonts w:ascii="Times New Roman" w:hAnsi="Times New Roman" w:cs="Times New Roman"/>
              </w:rPr>
            </w:pPr>
            <w:r w:rsidRPr="00D66616"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</w:p>
        </w:tc>
        <w:tc>
          <w:tcPr>
            <w:tcW w:w="3013" w:type="dxa"/>
          </w:tcPr>
          <w:p w:rsidR="00D66616" w:rsidRPr="00D66616" w:rsidRDefault="00D66616" w:rsidP="007041B3">
            <w:pPr>
              <w:rPr>
                <w:rFonts w:ascii="Times New Roman" w:hAnsi="Times New Roman" w:cs="Times New Roman"/>
              </w:rPr>
            </w:pPr>
            <w:r w:rsidRPr="00D66616">
              <w:rPr>
                <w:rFonts w:ascii="Times New Roman" w:hAnsi="Times New Roman" w:cs="Times New Roman"/>
              </w:rPr>
              <w:t>Закрытое акционерное общество «Бункерная Компания»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616" w:rsidRPr="00D66616" w:rsidRDefault="00D66616" w:rsidP="007041B3">
            <w:pPr>
              <w:rPr>
                <w:rFonts w:ascii="Times New Roman" w:hAnsi="Times New Roman" w:cs="Times New Roman"/>
              </w:rPr>
            </w:pPr>
            <w:r w:rsidRPr="00D66616">
              <w:rPr>
                <w:rFonts w:ascii="Times New Roman" w:hAnsi="Times New Roman" w:cs="Times New Roman"/>
              </w:rPr>
              <w:t>1022900512271/ 2901075478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616" w:rsidRPr="00D66616" w:rsidRDefault="00D66616" w:rsidP="007041B3">
            <w:pPr>
              <w:rPr>
                <w:rFonts w:ascii="Times New Roman" w:hAnsi="Times New Roman" w:cs="Times New Roman"/>
              </w:rPr>
            </w:pPr>
            <w:r w:rsidRPr="00D66616">
              <w:rPr>
                <w:rFonts w:ascii="Times New Roman" w:hAnsi="Times New Roman" w:cs="Times New Roman"/>
              </w:rPr>
              <w:t>163035, Архангельская область, г. Архангельск, ул. Дежневцев, д. 34, к.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616" w:rsidRPr="00D66616" w:rsidRDefault="00D66616" w:rsidP="007041B3">
            <w:pPr>
              <w:rPr>
                <w:rFonts w:ascii="Times New Roman" w:hAnsi="Times New Roman" w:cs="Times New Roman"/>
              </w:rPr>
            </w:pPr>
            <w:r w:rsidRPr="00D66616">
              <w:rPr>
                <w:rFonts w:ascii="Times New Roman" w:hAnsi="Times New Roman" w:cs="Times New Roman"/>
              </w:rPr>
              <w:t>61.10, 61.10.2, 61.20, 63.1, 63.22, 63.22.1, 63.22.2</w:t>
            </w:r>
          </w:p>
        </w:tc>
      </w:tr>
      <w:tr w:rsidR="00D66616" w:rsidRPr="00A82043" w:rsidTr="00342885">
        <w:tc>
          <w:tcPr>
            <w:tcW w:w="674" w:type="dxa"/>
          </w:tcPr>
          <w:p w:rsidR="00D66616" w:rsidRPr="004C7867" w:rsidRDefault="00D66616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3" w:type="dxa"/>
          </w:tcPr>
          <w:p w:rsidR="00D66616" w:rsidRPr="004C7867" w:rsidRDefault="00D66616" w:rsidP="00457DD7">
            <w:pPr>
              <w:rPr>
                <w:rFonts w:ascii="Times New Roman" w:hAnsi="Times New Roman" w:cs="Times New Roman"/>
              </w:rPr>
            </w:pPr>
            <w:r w:rsidRPr="004C7867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D66616" w:rsidRPr="004C7867" w:rsidRDefault="00D66616" w:rsidP="00457DD7">
            <w:pPr>
              <w:rPr>
                <w:rFonts w:ascii="Times New Roman" w:hAnsi="Times New Roman" w:cs="Times New Roman"/>
              </w:rPr>
            </w:pPr>
            <w:r w:rsidRPr="004C7867">
              <w:rPr>
                <w:rFonts w:ascii="Times New Roman" w:hAnsi="Times New Roman" w:cs="Times New Roman"/>
              </w:rPr>
              <w:t>Общество с ограниченной ответственностью «Бункерная Компания «Флагман Мурманск»</w:t>
            </w:r>
          </w:p>
        </w:tc>
        <w:tc>
          <w:tcPr>
            <w:tcW w:w="2409" w:type="dxa"/>
            <w:shd w:val="clear" w:color="auto" w:fill="FFFFFF" w:themeFill="background1"/>
          </w:tcPr>
          <w:p w:rsidR="00D66616" w:rsidRPr="004C7867" w:rsidRDefault="00D66616" w:rsidP="00457DD7">
            <w:pPr>
              <w:rPr>
                <w:rFonts w:ascii="Times New Roman" w:hAnsi="Times New Roman" w:cs="Times New Roman"/>
              </w:rPr>
            </w:pPr>
            <w:r w:rsidRPr="004C7867">
              <w:rPr>
                <w:rFonts w:ascii="Times New Roman" w:hAnsi="Times New Roman" w:cs="Times New Roman"/>
              </w:rPr>
              <w:t>1045100178584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C7867">
              <w:rPr>
                <w:rFonts w:ascii="Times New Roman" w:hAnsi="Times New Roman" w:cs="Times New Roman"/>
              </w:rPr>
              <w:t xml:space="preserve"> 5190128950</w:t>
            </w:r>
          </w:p>
        </w:tc>
        <w:tc>
          <w:tcPr>
            <w:tcW w:w="2694" w:type="dxa"/>
            <w:shd w:val="clear" w:color="auto" w:fill="FFFFFF" w:themeFill="background1"/>
          </w:tcPr>
          <w:p w:rsidR="00D66616" w:rsidRPr="004C7867" w:rsidRDefault="00D66616" w:rsidP="00457DD7">
            <w:pPr>
              <w:rPr>
                <w:rFonts w:ascii="Times New Roman" w:hAnsi="Times New Roman" w:cs="Times New Roman"/>
              </w:rPr>
            </w:pPr>
            <w:r w:rsidRPr="004C7867">
              <w:rPr>
                <w:rFonts w:ascii="Times New Roman" w:hAnsi="Times New Roman" w:cs="Times New Roman"/>
              </w:rPr>
              <w:t>183038, Мурманская область, г. Мурманск, ул. Воровского, д. 5/23, офис 625</w:t>
            </w:r>
          </w:p>
        </w:tc>
        <w:tc>
          <w:tcPr>
            <w:tcW w:w="2409" w:type="dxa"/>
            <w:shd w:val="clear" w:color="auto" w:fill="FFFFFF" w:themeFill="background1"/>
          </w:tcPr>
          <w:p w:rsidR="00D66616" w:rsidRPr="004C7867" w:rsidRDefault="00D66616" w:rsidP="00457DD7">
            <w:pPr>
              <w:rPr>
                <w:rFonts w:ascii="Times New Roman" w:hAnsi="Times New Roman" w:cs="Times New Roman"/>
              </w:rPr>
            </w:pPr>
            <w:r w:rsidRPr="004C7867">
              <w:rPr>
                <w:rFonts w:ascii="Times New Roman" w:hAnsi="Times New Roman" w:cs="Times New Roman"/>
              </w:rPr>
              <w:t>61.10, 61.20, 63.11, 63.22</w:t>
            </w:r>
          </w:p>
        </w:tc>
      </w:tr>
      <w:tr w:rsidR="00895DD4" w:rsidRPr="00A82043" w:rsidTr="006B235C">
        <w:tc>
          <w:tcPr>
            <w:tcW w:w="674" w:type="dxa"/>
          </w:tcPr>
          <w:p w:rsidR="00895DD4" w:rsidRDefault="00533D43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3" w:type="dxa"/>
          </w:tcPr>
          <w:p w:rsidR="00895DD4" w:rsidRPr="000D155B" w:rsidRDefault="00895DD4" w:rsidP="00457DD7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«Вистинская топливная компания»</w:t>
            </w:r>
          </w:p>
        </w:tc>
        <w:tc>
          <w:tcPr>
            <w:tcW w:w="2409" w:type="dxa"/>
            <w:shd w:val="clear" w:color="auto" w:fill="FFFFFF" w:themeFill="background1"/>
          </w:tcPr>
          <w:p w:rsidR="00895DD4" w:rsidRPr="00565475" w:rsidRDefault="00895DD4" w:rsidP="00457DD7">
            <w:pPr>
              <w:rPr>
                <w:rFonts w:ascii="Times New Roman" w:hAnsi="Times New Roman" w:cs="Times New Roman"/>
              </w:rPr>
            </w:pPr>
            <w:r w:rsidRPr="00565475">
              <w:rPr>
                <w:rFonts w:ascii="Times New Roman" w:hAnsi="Times New Roman" w:cs="Times New Roman"/>
              </w:rPr>
              <w:t>1157847074934/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475">
              <w:rPr>
                <w:rFonts w:ascii="Times New Roman" w:hAnsi="Times New Roman" w:cs="Times New Roman"/>
              </w:rPr>
              <w:t>7805307809</w:t>
            </w:r>
          </w:p>
        </w:tc>
        <w:tc>
          <w:tcPr>
            <w:tcW w:w="2694" w:type="dxa"/>
            <w:shd w:val="clear" w:color="auto" w:fill="FFFFFF" w:themeFill="background1"/>
          </w:tcPr>
          <w:p w:rsidR="00895DD4" w:rsidRPr="00565475" w:rsidRDefault="00895DD4" w:rsidP="00457DD7">
            <w:pPr>
              <w:rPr>
                <w:rFonts w:ascii="Times New Roman" w:hAnsi="Times New Roman" w:cs="Times New Roman"/>
              </w:rPr>
            </w:pPr>
            <w:r w:rsidRPr="00565475">
              <w:rPr>
                <w:rFonts w:ascii="Times New Roman" w:hAnsi="Times New Roman" w:cs="Times New Roman"/>
              </w:rPr>
              <w:t>198035, Санкт-Петербург, Межевой канал, д. 3, кор. 2</w:t>
            </w:r>
          </w:p>
        </w:tc>
        <w:tc>
          <w:tcPr>
            <w:tcW w:w="2409" w:type="dxa"/>
            <w:shd w:val="clear" w:color="auto" w:fill="FFFFFF" w:themeFill="background1"/>
          </w:tcPr>
          <w:p w:rsidR="00895DD4" w:rsidRPr="00565475" w:rsidRDefault="00895DD4" w:rsidP="00457DD7">
            <w:pPr>
              <w:rPr>
                <w:rFonts w:ascii="Times New Roman" w:hAnsi="Times New Roman" w:cs="Times New Roman"/>
              </w:rPr>
            </w:pPr>
            <w:r w:rsidRPr="00565475">
              <w:rPr>
                <w:rFonts w:ascii="Times New Roman" w:hAnsi="Times New Roman" w:cs="Times New Roman"/>
              </w:rPr>
              <w:t>51.51, 74.14, 63.40, 63.22, 63.12, 63.11, 61.10</w:t>
            </w:r>
          </w:p>
        </w:tc>
      </w:tr>
      <w:tr w:rsidR="00895DD4" w:rsidRPr="00A82043" w:rsidTr="00342885">
        <w:tc>
          <w:tcPr>
            <w:tcW w:w="674" w:type="dxa"/>
          </w:tcPr>
          <w:p w:rsidR="00895DD4" w:rsidRDefault="00533D43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3" w:type="dxa"/>
          </w:tcPr>
          <w:p w:rsidR="00895DD4" w:rsidRPr="000D155B" w:rsidRDefault="00895DD4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«Газпромнефть Марин Бункер»</w:t>
            </w:r>
          </w:p>
        </w:tc>
        <w:tc>
          <w:tcPr>
            <w:tcW w:w="2409" w:type="dxa"/>
            <w:shd w:val="clear" w:color="auto" w:fill="FFFFFF" w:themeFill="background1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1077847626042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C7867">
              <w:rPr>
                <w:rFonts w:ascii="Times New Roman" w:hAnsi="Times New Roman" w:cs="Times New Roman"/>
              </w:rPr>
              <w:t>7838392447</w:t>
            </w:r>
          </w:p>
        </w:tc>
        <w:tc>
          <w:tcPr>
            <w:tcW w:w="2694" w:type="dxa"/>
            <w:shd w:val="clear" w:color="auto" w:fill="FFFFFF" w:themeFill="background1"/>
          </w:tcPr>
          <w:p w:rsidR="00895DD4" w:rsidRPr="004C7867" w:rsidRDefault="00895DD4" w:rsidP="00457DD7">
            <w:pPr>
              <w:rPr>
                <w:rFonts w:ascii="Times New Roman" w:hAnsi="Times New Roman" w:cs="Times New Roman"/>
              </w:rPr>
            </w:pPr>
            <w:r w:rsidRPr="004C7867">
              <w:rPr>
                <w:rFonts w:ascii="Times New Roman" w:hAnsi="Times New Roman" w:cs="Times New Roman"/>
              </w:rPr>
              <w:t>199106, г. Санкт-Петербург, Большой проспект В.О., д. 80, лит. Р</w:t>
            </w:r>
          </w:p>
        </w:tc>
        <w:tc>
          <w:tcPr>
            <w:tcW w:w="2409" w:type="dxa"/>
            <w:shd w:val="clear" w:color="auto" w:fill="FFFFFF" w:themeFill="background1"/>
          </w:tcPr>
          <w:p w:rsidR="00895DD4" w:rsidRPr="004C7867" w:rsidRDefault="00895DD4" w:rsidP="00457DD7">
            <w:pPr>
              <w:rPr>
                <w:rFonts w:ascii="Times New Roman" w:hAnsi="Times New Roman" w:cs="Times New Roman"/>
              </w:rPr>
            </w:pPr>
            <w:r w:rsidRPr="004C7867">
              <w:rPr>
                <w:rFonts w:ascii="Times New Roman" w:hAnsi="Times New Roman" w:cs="Times New Roman"/>
              </w:rPr>
              <w:t>61.10, 61.10.2, 61.20, 63.1, 63.11, 63.2, 63.22.1, 63.22.2</w:t>
            </w:r>
          </w:p>
        </w:tc>
      </w:tr>
      <w:tr w:rsidR="00895DD4" w:rsidRPr="00A82043" w:rsidTr="00342885">
        <w:tc>
          <w:tcPr>
            <w:tcW w:w="674" w:type="dxa"/>
          </w:tcPr>
          <w:p w:rsidR="00895DD4" w:rsidRPr="00A82043" w:rsidRDefault="00533D43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3" w:type="dxa"/>
          </w:tcPr>
          <w:p w:rsidR="00895DD4" w:rsidRPr="000D155B" w:rsidRDefault="00895DD4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«Газпромнефть Терминал СПБ»</w:t>
            </w:r>
          </w:p>
        </w:tc>
        <w:tc>
          <w:tcPr>
            <w:tcW w:w="2409" w:type="dxa"/>
            <w:shd w:val="clear" w:color="auto" w:fill="FFFFFF" w:themeFill="background1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1097847056702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C7867">
              <w:rPr>
                <w:rFonts w:ascii="Times New Roman" w:hAnsi="Times New Roman" w:cs="Times New Roman"/>
              </w:rPr>
              <w:t>7805486361</w:t>
            </w:r>
          </w:p>
        </w:tc>
        <w:tc>
          <w:tcPr>
            <w:tcW w:w="2694" w:type="dxa"/>
            <w:shd w:val="clear" w:color="auto" w:fill="FFFFFF" w:themeFill="background1"/>
          </w:tcPr>
          <w:p w:rsidR="00895DD4" w:rsidRPr="004C7867" w:rsidRDefault="00395D7E" w:rsidP="0045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198097</w:t>
            </w:r>
            <w:r w:rsidR="00895DD4" w:rsidRPr="00DC6AB7">
              <w:rPr>
                <w:rFonts w:ascii="Times New Roman" w:hAnsi="Times New Roman" w:cs="Times New Roman"/>
              </w:rPr>
              <w:t>,</w:t>
            </w:r>
            <w:r w:rsidRPr="009206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Санкт-Петербург, пр. Стачек</w:t>
            </w:r>
            <w:r w:rsidR="00895DD4" w:rsidRPr="00DC6AB7">
              <w:rPr>
                <w:rFonts w:ascii="Times New Roman" w:hAnsi="Times New Roman" w:cs="Times New Roman"/>
              </w:rPr>
              <w:t>, д. 47, к. 2, литер А</w:t>
            </w:r>
          </w:p>
        </w:tc>
        <w:tc>
          <w:tcPr>
            <w:tcW w:w="2409" w:type="dxa"/>
            <w:shd w:val="clear" w:color="auto" w:fill="FFFFFF" w:themeFill="background1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61.10.2, 63.1, 63.2</w:t>
            </w:r>
          </w:p>
        </w:tc>
      </w:tr>
      <w:tr w:rsidR="00895DD4" w:rsidRPr="00A82043" w:rsidTr="00342885">
        <w:tc>
          <w:tcPr>
            <w:tcW w:w="674" w:type="dxa"/>
          </w:tcPr>
          <w:p w:rsidR="00895DD4" w:rsidRPr="00A82043" w:rsidRDefault="00533D43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3" w:type="dxa"/>
          </w:tcPr>
          <w:p w:rsidR="00895DD4" w:rsidRPr="000D155B" w:rsidRDefault="00895DD4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Газпромнефть Шиппинг»</w:t>
            </w:r>
          </w:p>
        </w:tc>
        <w:tc>
          <w:tcPr>
            <w:tcW w:w="2409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1089848065724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DC6AB7">
              <w:rPr>
                <w:rFonts w:ascii="Times New Roman" w:hAnsi="Times New Roman" w:cs="Times New Roman"/>
              </w:rPr>
              <w:t>7805480017</w:t>
            </w:r>
          </w:p>
        </w:tc>
        <w:tc>
          <w:tcPr>
            <w:tcW w:w="2694" w:type="dxa"/>
          </w:tcPr>
          <w:p w:rsidR="00895DD4" w:rsidRPr="004C7867" w:rsidRDefault="00895DD4" w:rsidP="0045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199178, г. Санкт-Петербург, В. О. 3-я линия, д. 62, лит. А</w:t>
            </w:r>
          </w:p>
        </w:tc>
        <w:tc>
          <w:tcPr>
            <w:tcW w:w="2409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61.1, 61.2, 63.1, 63.2</w:t>
            </w:r>
          </w:p>
        </w:tc>
      </w:tr>
      <w:tr w:rsidR="00895DD4" w:rsidRPr="00A82043" w:rsidTr="00342885">
        <w:tc>
          <w:tcPr>
            <w:tcW w:w="674" w:type="dxa"/>
          </w:tcPr>
          <w:p w:rsidR="00895DD4" w:rsidRPr="00A82043" w:rsidRDefault="00533D43" w:rsidP="005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3" w:type="dxa"/>
          </w:tcPr>
          <w:p w:rsidR="00895DD4" w:rsidRPr="000D155B" w:rsidRDefault="00895DD4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A82043">
              <w:rPr>
                <w:rFonts w:ascii="Times New Roman" w:hAnsi="Times New Roman" w:cs="Times New Roman"/>
              </w:rPr>
              <w:lastRenderedPageBreak/>
              <w:t>«ДельтаСервис»</w:t>
            </w:r>
          </w:p>
        </w:tc>
        <w:tc>
          <w:tcPr>
            <w:tcW w:w="2409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lastRenderedPageBreak/>
              <w:t>1037825025952</w:t>
            </w:r>
            <w:r>
              <w:rPr>
                <w:rFonts w:ascii="Times New Roman" w:hAnsi="Times New Roman" w:cs="Times New Roman"/>
              </w:rPr>
              <w:t>/ 7811107830</w:t>
            </w:r>
          </w:p>
        </w:tc>
        <w:tc>
          <w:tcPr>
            <w:tcW w:w="2694" w:type="dxa"/>
          </w:tcPr>
          <w:p w:rsidR="00895DD4" w:rsidRPr="004C7867" w:rsidRDefault="00895DD4" w:rsidP="00457DD7">
            <w:pPr>
              <w:rPr>
                <w:rFonts w:ascii="Times New Roman" w:hAnsi="Times New Roman" w:cs="Times New Roman"/>
              </w:rPr>
            </w:pPr>
            <w:r w:rsidRPr="004C7867">
              <w:rPr>
                <w:rFonts w:ascii="Times New Roman" w:hAnsi="Times New Roman" w:cs="Times New Roman"/>
              </w:rPr>
              <w:t xml:space="preserve">193019, г. Санкт-Петербург, ул. Глазурная, </w:t>
            </w:r>
            <w:r w:rsidRPr="004C7867">
              <w:rPr>
                <w:rFonts w:ascii="Times New Roman" w:hAnsi="Times New Roman" w:cs="Times New Roman"/>
              </w:rPr>
              <w:lastRenderedPageBreak/>
              <w:t>д. 10, Лит. А</w:t>
            </w:r>
          </w:p>
        </w:tc>
        <w:tc>
          <w:tcPr>
            <w:tcW w:w="2409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lastRenderedPageBreak/>
              <w:t>61.10, 61.20, 63.11, 63.22</w:t>
            </w:r>
          </w:p>
        </w:tc>
      </w:tr>
      <w:tr w:rsidR="00895DD4" w:rsidRPr="00A82043" w:rsidTr="00342885">
        <w:tc>
          <w:tcPr>
            <w:tcW w:w="674" w:type="dxa"/>
          </w:tcPr>
          <w:p w:rsidR="00895DD4" w:rsidRPr="00A82043" w:rsidRDefault="00533D43" w:rsidP="005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13" w:type="dxa"/>
          </w:tcPr>
          <w:p w:rsidR="00895DD4" w:rsidRPr="000D155B" w:rsidRDefault="00895DD4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«Кавказ МорСервис»</w:t>
            </w:r>
          </w:p>
        </w:tc>
        <w:tc>
          <w:tcPr>
            <w:tcW w:w="2409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5D33FF">
              <w:rPr>
                <w:rFonts w:ascii="Times New Roman" w:hAnsi="Times New Roman" w:cs="Times New Roman"/>
              </w:rPr>
              <w:t>1062352024492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5D33FF">
              <w:rPr>
                <w:rFonts w:ascii="Times New Roman" w:hAnsi="Times New Roman" w:cs="Times New Roman"/>
              </w:rPr>
              <w:t>2352040055</w:t>
            </w:r>
          </w:p>
        </w:tc>
        <w:tc>
          <w:tcPr>
            <w:tcW w:w="2694" w:type="dxa"/>
          </w:tcPr>
          <w:p w:rsidR="00895DD4" w:rsidRPr="00CF2E60" w:rsidRDefault="00895DD4" w:rsidP="0045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353500, г. Темрюк, краснодарский край, ул. Герцена, 46, офис 310</w:t>
            </w:r>
          </w:p>
        </w:tc>
        <w:tc>
          <w:tcPr>
            <w:tcW w:w="2409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63.22, 63.1</w:t>
            </w:r>
          </w:p>
        </w:tc>
      </w:tr>
      <w:tr w:rsidR="00895DD4" w:rsidRPr="00A82043" w:rsidTr="00E202ED">
        <w:tc>
          <w:tcPr>
            <w:tcW w:w="674" w:type="dxa"/>
          </w:tcPr>
          <w:p w:rsidR="00895DD4" w:rsidRDefault="00533D43" w:rsidP="005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3" w:type="dxa"/>
          </w:tcPr>
          <w:p w:rsidR="00895DD4" w:rsidRPr="000D155B" w:rsidRDefault="00895DD4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«КОНТУР СПб»</w:t>
            </w:r>
          </w:p>
        </w:tc>
        <w:tc>
          <w:tcPr>
            <w:tcW w:w="2409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1037821030928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DC6AB7">
              <w:rPr>
                <w:rFonts w:ascii="Times New Roman" w:hAnsi="Times New Roman" w:cs="Times New Roman"/>
              </w:rPr>
              <w:t>7810220078</w:t>
            </w:r>
          </w:p>
        </w:tc>
        <w:tc>
          <w:tcPr>
            <w:tcW w:w="2694" w:type="dxa"/>
          </w:tcPr>
          <w:p w:rsidR="00895DD4" w:rsidRPr="00CF2E60" w:rsidRDefault="00895DD4" w:rsidP="00457DD7">
            <w:pPr>
              <w:rPr>
                <w:rFonts w:ascii="Times New Roman" w:hAnsi="Times New Roman" w:cs="Times New Roman"/>
              </w:rPr>
            </w:pPr>
            <w:r w:rsidRPr="00CF2E60">
              <w:rPr>
                <w:rFonts w:ascii="Times New Roman" w:hAnsi="Times New Roman" w:cs="Times New Roman"/>
              </w:rPr>
              <w:t>196105, г. Санкт-Петербург, Проспект Юрия Гагарина, д. 1, ком. 533</w:t>
            </w:r>
          </w:p>
        </w:tc>
        <w:tc>
          <w:tcPr>
            <w:tcW w:w="2409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61.10, 61.20.2, 63.11, 63.22</w:t>
            </w:r>
          </w:p>
        </w:tc>
      </w:tr>
      <w:tr w:rsidR="00895DD4" w:rsidRPr="00A82043" w:rsidTr="00895DD4">
        <w:tc>
          <w:tcPr>
            <w:tcW w:w="674" w:type="dxa"/>
          </w:tcPr>
          <w:p w:rsidR="00895DD4" w:rsidRDefault="00533D43" w:rsidP="005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3" w:type="dxa"/>
          </w:tcPr>
          <w:p w:rsidR="00895DD4" w:rsidRPr="00D66616" w:rsidRDefault="00452FCB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895DD4" w:rsidRPr="00D666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3" w:type="dxa"/>
          </w:tcPr>
          <w:p w:rsidR="00895DD4" w:rsidRPr="00D66616" w:rsidRDefault="00452FCB" w:rsidP="00895DD4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D66616">
              <w:rPr>
                <w:rFonts w:ascii="Times New Roman" w:hAnsi="Times New Roman" w:cs="Times New Roman"/>
              </w:rPr>
              <w:t xml:space="preserve"> </w:t>
            </w:r>
            <w:r w:rsidR="00895DD4" w:rsidRPr="00D6661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Компания «</w:t>
            </w:r>
            <w:r w:rsidRPr="00452FCB">
              <w:rPr>
                <w:rFonts w:ascii="Times New Roman" w:hAnsi="Times New Roman" w:cs="Times New Roman"/>
              </w:rPr>
              <w:t>Топливные технологии</w:t>
            </w:r>
            <w:r w:rsidR="00895DD4" w:rsidRPr="00D666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BC52DF" w:rsidRDefault="00BC52DF" w:rsidP="008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027809249082/</w:t>
            </w:r>
          </w:p>
          <w:p w:rsidR="00895DD4" w:rsidRPr="001510ED" w:rsidRDefault="00BC52DF" w:rsidP="008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7825482220</w:t>
            </w:r>
          </w:p>
        </w:tc>
        <w:tc>
          <w:tcPr>
            <w:tcW w:w="2694" w:type="dxa"/>
          </w:tcPr>
          <w:p w:rsidR="00895DD4" w:rsidRPr="001510ED" w:rsidRDefault="00452FCB" w:rsidP="008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CB">
              <w:rPr>
                <w:rFonts w:ascii="Times New Roman" w:hAnsi="Times New Roman" w:cs="Times New Roman"/>
                <w:sz w:val="24"/>
                <w:szCs w:val="24"/>
              </w:rPr>
              <w:t>194044, Санкт-Петербург г, Финляндский проезд, дом 4, лит. А, пом. 14-Н-1409</w:t>
            </w:r>
          </w:p>
        </w:tc>
        <w:tc>
          <w:tcPr>
            <w:tcW w:w="2409" w:type="dxa"/>
          </w:tcPr>
          <w:p w:rsidR="00895DD4" w:rsidRPr="00275A31" w:rsidRDefault="00BC52DF" w:rsidP="008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</w:tr>
      <w:tr w:rsidR="00895DD4" w:rsidRPr="00A82043" w:rsidTr="00342885">
        <w:tc>
          <w:tcPr>
            <w:tcW w:w="674" w:type="dxa"/>
          </w:tcPr>
          <w:p w:rsidR="00895DD4" w:rsidRPr="00A82043" w:rsidRDefault="00533D43" w:rsidP="005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3" w:type="dxa"/>
          </w:tcPr>
          <w:p w:rsidR="00895DD4" w:rsidRPr="000D155B" w:rsidRDefault="00895DD4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687418" w:rsidRPr="00687418">
              <w:rPr>
                <w:rFonts w:ascii="Times New Roman" w:hAnsi="Times New Roman" w:cs="Times New Roman"/>
              </w:rPr>
              <w:t>ЛУКОЙЛ-МаринБункер</w:t>
            </w:r>
            <w:r w:rsidRPr="00A820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4E4CCB" w:rsidRDefault="004E4CCB" w:rsidP="0045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64">
              <w:rPr>
                <w:rFonts w:ascii="Times New Roman" w:hAnsi="Times New Roman" w:cs="Times New Roman"/>
                <w:sz w:val="24"/>
                <w:szCs w:val="24"/>
              </w:rPr>
              <w:t>1167847471230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95DD4" w:rsidRPr="00A82043" w:rsidRDefault="004E4CCB" w:rsidP="00457DD7">
            <w:pPr>
              <w:rPr>
                <w:rFonts w:ascii="Times New Roman" w:hAnsi="Times New Roman" w:cs="Times New Roman"/>
              </w:rPr>
            </w:pPr>
            <w:r w:rsidRPr="00813F64">
              <w:rPr>
                <w:rFonts w:ascii="Times New Roman" w:hAnsi="Times New Roman" w:cs="Times New Roman"/>
                <w:sz w:val="24"/>
                <w:szCs w:val="24"/>
              </w:rPr>
              <w:t>9705083098</w:t>
            </w:r>
          </w:p>
        </w:tc>
        <w:tc>
          <w:tcPr>
            <w:tcW w:w="2694" w:type="dxa"/>
          </w:tcPr>
          <w:p w:rsidR="00895DD4" w:rsidRPr="00CF2E60" w:rsidRDefault="004E4CCB" w:rsidP="00457DD7">
            <w:pPr>
              <w:rPr>
                <w:rFonts w:ascii="Times New Roman" w:hAnsi="Times New Roman" w:cs="Times New Roman"/>
              </w:rPr>
            </w:pPr>
            <w:r w:rsidRPr="00813F64">
              <w:rPr>
                <w:rFonts w:ascii="Times New Roman" w:hAnsi="Times New Roman" w:cs="Times New Roman"/>
                <w:sz w:val="24"/>
                <w:szCs w:val="24"/>
              </w:rPr>
              <w:t>115035, Москва г, Ордынка Б. ул, дом № 1</w:t>
            </w:r>
          </w:p>
        </w:tc>
        <w:tc>
          <w:tcPr>
            <w:tcW w:w="2409" w:type="dxa"/>
          </w:tcPr>
          <w:p w:rsidR="00895DD4" w:rsidRPr="00A82043" w:rsidRDefault="004E4CCB" w:rsidP="00457DD7">
            <w:pPr>
              <w:rPr>
                <w:rFonts w:ascii="Times New Roman" w:hAnsi="Times New Roman" w:cs="Times New Roman"/>
              </w:rPr>
            </w:pP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50.20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5DD4" w:rsidRPr="00A82043" w:rsidTr="00342885">
        <w:tc>
          <w:tcPr>
            <w:tcW w:w="674" w:type="dxa"/>
          </w:tcPr>
          <w:p w:rsidR="00895DD4" w:rsidRPr="00A82043" w:rsidRDefault="00533D43" w:rsidP="005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13" w:type="dxa"/>
          </w:tcPr>
          <w:p w:rsidR="00895DD4" w:rsidRPr="000D155B" w:rsidRDefault="00895DD4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</w:p>
        </w:tc>
        <w:tc>
          <w:tcPr>
            <w:tcW w:w="3013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</w:rPr>
              <w:t>«МБК»</w:t>
            </w:r>
          </w:p>
        </w:tc>
        <w:tc>
          <w:tcPr>
            <w:tcW w:w="2409" w:type="dxa"/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1027807569855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EF6D60">
              <w:rPr>
                <w:rFonts w:ascii="Times New Roman" w:hAnsi="Times New Roman" w:cs="Times New Roman"/>
              </w:rPr>
              <w:t>7814129609</w:t>
            </w:r>
          </w:p>
        </w:tc>
        <w:tc>
          <w:tcPr>
            <w:tcW w:w="2694" w:type="dxa"/>
          </w:tcPr>
          <w:p w:rsidR="00895DD4" w:rsidRPr="00CF2E60" w:rsidRDefault="00895DD4" w:rsidP="00457DD7">
            <w:pPr>
              <w:rPr>
                <w:rFonts w:ascii="Times New Roman" w:hAnsi="Times New Roman" w:cs="Times New Roman"/>
              </w:rPr>
            </w:pPr>
            <w:r w:rsidRPr="00CF2E60">
              <w:rPr>
                <w:rFonts w:ascii="Times New Roman" w:hAnsi="Times New Roman" w:cs="Times New Roman"/>
              </w:rPr>
              <w:t>197342, г. Санкт-Петербург, Набережная Черной речки, д. 41, к. 2, лит. 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95DD4" w:rsidRPr="00A82043" w:rsidRDefault="00895DD4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61.10, 61.20, 63.11, 63.22.1, 63.22.2</w:t>
            </w:r>
          </w:p>
        </w:tc>
      </w:tr>
      <w:tr w:rsidR="00054641" w:rsidRPr="00A82043" w:rsidTr="00342885">
        <w:tc>
          <w:tcPr>
            <w:tcW w:w="674" w:type="dxa"/>
          </w:tcPr>
          <w:p w:rsidR="00054641" w:rsidRPr="00A82043" w:rsidRDefault="00533D43" w:rsidP="005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3" w:type="dxa"/>
          </w:tcPr>
          <w:p w:rsidR="00054641" w:rsidRPr="008A52BD" w:rsidRDefault="00054641" w:rsidP="00457DD7">
            <w:pPr>
              <w:rPr>
                <w:rFonts w:ascii="Times New Roman" w:hAnsi="Times New Roman" w:cs="Times New Roman"/>
              </w:rPr>
            </w:pPr>
            <w:r w:rsidRPr="008A52BD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054641" w:rsidRPr="008A52BD" w:rsidRDefault="00054641" w:rsidP="00457DD7">
            <w:pPr>
              <w:rPr>
                <w:rFonts w:ascii="Times New Roman" w:hAnsi="Times New Roman" w:cs="Times New Roman"/>
              </w:rPr>
            </w:pPr>
            <w:r w:rsidRPr="008A52BD">
              <w:rPr>
                <w:rFonts w:ascii="Times New Roman" w:hAnsi="Times New Roman" w:cs="Times New Roman"/>
              </w:rPr>
              <w:t>Общество с ограниченной ответственностью «Морской Траст»</w:t>
            </w:r>
          </w:p>
        </w:tc>
        <w:tc>
          <w:tcPr>
            <w:tcW w:w="2409" w:type="dxa"/>
          </w:tcPr>
          <w:p w:rsidR="00054641" w:rsidRPr="008A52BD" w:rsidRDefault="00054641" w:rsidP="00457DD7">
            <w:pPr>
              <w:rPr>
                <w:rFonts w:ascii="Times New Roman" w:hAnsi="Times New Roman" w:cs="Times New Roman"/>
              </w:rPr>
            </w:pPr>
            <w:r w:rsidRPr="008A52BD">
              <w:rPr>
                <w:rFonts w:ascii="Times New Roman" w:hAnsi="Times New Roman" w:cs="Times New Roman"/>
              </w:rPr>
              <w:t>1074101002755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22E2B">
              <w:rPr>
                <w:rFonts w:ascii="Times New Roman" w:hAnsi="Times New Roman" w:cs="Times New Roman"/>
              </w:rPr>
              <w:t>4101116320</w:t>
            </w:r>
          </w:p>
        </w:tc>
        <w:tc>
          <w:tcPr>
            <w:tcW w:w="2694" w:type="dxa"/>
          </w:tcPr>
          <w:p w:rsidR="00054641" w:rsidRPr="008A52BD" w:rsidRDefault="00054641" w:rsidP="00457DD7">
            <w:pPr>
              <w:rPr>
                <w:rFonts w:ascii="Times New Roman" w:hAnsi="Times New Roman" w:cs="Times New Roman"/>
              </w:rPr>
            </w:pPr>
            <w:r w:rsidRPr="008A52BD">
              <w:rPr>
                <w:rFonts w:ascii="Times New Roman" w:hAnsi="Times New Roman" w:cs="Times New Roman"/>
              </w:rPr>
              <w:t>683024, Камчатский край, г. Петропавловск-Камчатский, ул. Владивостокская, д. 37, офис 206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4641" w:rsidRPr="008A52BD" w:rsidRDefault="00054641" w:rsidP="00457DD7">
            <w:pPr>
              <w:rPr>
                <w:rFonts w:ascii="Times New Roman" w:hAnsi="Times New Roman" w:cs="Times New Roman"/>
              </w:rPr>
            </w:pPr>
            <w:r w:rsidRPr="008A52BD">
              <w:rPr>
                <w:rFonts w:ascii="Times New Roman" w:hAnsi="Times New Roman" w:cs="Times New Roman"/>
              </w:rPr>
              <w:t>61.10.3, 63.1, 61.10</w:t>
            </w:r>
          </w:p>
        </w:tc>
      </w:tr>
      <w:tr w:rsidR="00054641" w:rsidRPr="00A82043" w:rsidTr="00054641">
        <w:trPr>
          <w:trHeight w:val="944"/>
        </w:trPr>
        <w:tc>
          <w:tcPr>
            <w:tcW w:w="674" w:type="dxa"/>
          </w:tcPr>
          <w:p w:rsidR="00054641" w:rsidRPr="00A82043" w:rsidRDefault="00533D43" w:rsidP="005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13" w:type="dxa"/>
          </w:tcPr>
          <w:p w:rsidR="00054641" w:rsidRPr="000D155B" w:rsidRDefault="00054641" w:rsidP="00457DD7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«Наяда»</w:t>
            </w:r>
          </w:p>
        </w:tc>
        <w:tc>
          <w:tcPr>
            <w:tcW w:w="2409" w:type="dxa"/>
            <w:vAlign w:val="center"/>
          </w:tcPr>
          <w:p w:rsidR="00054641" w:rsidRPr="00565475" w:rsidRDefault="00054641" w:rsidP="00457DD7">
            <w:pPr>
              <w:rPr>
                <w:rFonts w:ascii="Times New Roman" w:hAnsi="Times New Roman" w:cs="Times New Roman"/>
              </w:rPr>
            </w:pPr>
            <w:r w:rsidRPr="00565475">
              <w:rPr>
                <w:rFonts w:ascii="Times New Roman" w:hAnsi="Times New Roman" w:cs="Times New Roman"/>
              </w:rPr>
              <w:t>1022500705391/ 2508042212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54641" w:rsidRPr="00565475" w:rsidRDefault="00054641" w:rsidP="00457DD7">
            <w:pPr>
              <w:rPr>
                <w:rFonts w:ascii="Times New Roman" w:hAnsi="Times New Roman" w:cs="Times New Roman"/>
              </w:rPr>
            </w:pPr>
            <w:r w:rsidRPr="00565475">
              <w:rPr>
                <w:rFonts w:ascii="Times New Roman" w:hAnsi="Times New Roman" w:cs="Times New Roman"/>
              </w:rPr>
              <w:t>692904, г. Находка, Приморского края, ул. Портовая, 3ф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641" w:rsidRPr="00565475" w:rsidRDefault="00054641" w:rsidP="00457DD7">
            <w:pPr>
              <w:rPr>
                <w:rFonts w:ascii="Times New Roman" w:hAnsi="Times New Roman" w:cs="Times New Roman"/>
              </w:rPr>
            </w:pPr>
            <w:r w:rsidRPr="00565475">
              <w:rPr>
                <w:rFonts w:ascii="Times New Roman" w:hAnsi="Times New Roman" w:cs="Times New Roman"/>
              </w:rPr>
              <w:t>63.22, 63.10.2, 63.40</w:t>
            </w:r>
          </w:p>
        </w:tc>
      </w:tr>
      <w:tr w:rsidR="00054641" w:rsidRPr="00A82043" w:rsidTr="00342885">
        <w:tc>
          <w:tcPr>
            <w:tcW w:w="674" w:type="dxa"/>
            <w:tcBorders>
              <w:bottom w:val="single" w:sz="4" w:space="0" w:color="auto"/>
            </w:tcBorders>
          </w:tcPr>
          <w:p w:rsidR="00054641" w:rsidRPr="00A82043" w:rsidRDefault="00533D43" w:rsidP="00533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054641" w:rsidRPr="000D155B" w:rsidRDefault="00054641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«Невский Мазут»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1037825004260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22E2B">
              <w:rPr>
                <w:rFonts w:ascii="Times New Roman" w:hAnsi="Times New Roman" w:cs="Times New Roman"/>
              </w:rPr>
              <w:t>7811091700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641" w:rsidRPr="00CF2E60" w:rsidRDefault="00054641" w:rsidP="00457DD7">
            <w:pPr>
              <w:rPr>
                <w:rFonts w:ascii="Times New Roman" w:hAnsi="Times New Roman" w:cs="Times New Roman"/>
              </w:rPr>
            </w:pPr>
            <w:r w:rsidRPr="00CF2E60">
              <w:rPr>
                <w:rFonts w:ascii="Times New Roman" w:hAnsi="Times New Roman" w:cs="Times New Roman"/>
              </w:rPr>
              <w:t>193019, г. Санкт-Петербург, Шоссе Глухоозерское, д. 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61.10.2, 61.20.2, 63.11.2, 63.22</w:t>
            </w:r>
          </w:p>
        </w:tc>
      </w:tr>
      <w:tr w:rsidR="004E4CCB" w:rsidRPr="00A82043" w:rsidTr="00337198">
        <w:tc>
          <w:tcPr>
            <w:tcW w:w="674" w:type="dxa"/>
            <w:tcBorders>
              <w:bottom w:val="single" w:sz="4" w:space="0" w:color="auto"/>
            </w:tcBorders>
          </w:tcPr>
          <w:p w:rsidR="004E4CCB" w:rsidRDefault="00533D43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4E4CCB" w:rsidRPr="000D155B" w:rsidRDefault="004E4CCB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4E4CCB" w:rsidRPr="00A82043" w:rsidRDefault="004E4CCB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Pr="004E4CCB">
              <w:rPr>
                <w:rFonts w:ascii="Times New Roman" w:hAnsi="Times New Roman" w:cs="Times New Roman"/>
              </w:rPr>
              <w:t>Нефтегаз Морсервис</w:t>
            </w:r>
            <w:r w:rsidRPr="00A820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E4CCB" w:rsidRDefault="004E4CCB" w:rsidP="0045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83">
              <w:rPr>
                <w:rFonts w:ascii="Times New Roman" w:hAnsi="Times New Roman" w:cs="Times New Roman"/>
                <w:sz w:val="24"/>
                <w:szCs w:val="24"/>
              </w:rPr>
              <w:t>1152352000283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E4CCB" w:rsidRPr="00A82043" w:rsidRDefault="004E4CCB" w:rsidP="00457DD7">
            <w:pPr>
              <w:rPr>
                <w:rFonts w:ascii="Times New Roman" w:hAnsi="Times New Roman" w:cs="Times New Roman"/>
              </w:rPr>
            </w:pPr>
            <w:r w:rsidRPr="000A7B83">
              <w:rPr>
                <w:rFonts w:ascii="Times New Roman" w:hAnsi="Times New Roman" w:cs="Times New Roman"/>
                <w:sz w:val="24"/>
                <w:szCs w:val="24"/>
              </w:rPr>
              <w:t>2352051498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4CCB" w:rsidRPr="00CF2E60" w:rsidRDefault="004E4CCB" w:rsidP="00457DD7">
            <w:pPr>
              <w:rPr>
                <w:rFonts w:ascii="Times New Roman" w:hAnsi="Times New Roman" w:cs="Times New Roman"/>
              </w:rPr>
            </w:pPr>
            <w:r w:rsidRPr="000A7B83">
              <w:rPr>
                <w:rFonts w:ascii="Times New Roman" w:hAnsi="Times New Roman" w:cs="Times New Roman"/>
                <w:sz w:val="24"/>
                <w:szCs w:val="24"/>
              </w:rPr>
              <w:t xml:space="preserve">353500, Краснодарский край, Темрюкский район, город Темрюк, улица Ленина, дом 14, </w:t>
            </w:r>
            <w:r w:rsidRPr="000A7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4CCB" w:rsidRPr="00A82043" w:rsidRDefault="00533D43" w:rsidP="00457DD7">
            <w:pPr>
              <w:rPr>
                <w:rFonts w:ascii="Times New Roman" w:hAnsi="Times New Roman" w:cs="Times New Roman"/>
              </w:rPr>
            </w:pPr>
            <w:r w:rsidRPr="00B4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46.71</w:t>
            </w:r>
          </w:p>
        </w:tc>
      </w:tr>
      <w:tr w:rsidR="00054641" w:rsidRPr="00A82043" w:rsidTr="00337198">
        <w:tc>
          <w:tcPr>
            <w:tcW w:w="674" w:type="dxa"/>
            <w:tcBorders>
              <w:bottom w:val="single" w:sz="4" w:space="0" w:color="auto"/>
            </w:tcBorders>
          </w:tcPr>
          <w:p w:rsidR="00054641" w:rsidRDefault="00533D43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054641" w:rsidRPr="000D155B" w:rsidRDefault="00054641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Закрытое Акционерное Общество «Нефтехим-Бункер»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1094704003657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22E2B">
              <w:rPr>
                <w:rFonts w:ascii="Times New Roman" w:hAnsi="Times New Roman" w:cs="Times New Roman"/>
              </w:rPr>
              <w:t xml:space="preserve"> 4704081998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641" w:rsidRPr="00CF2E60" w:rsidRDefault="00054641" w:rsidP="00457DD7">
            <w:pPr>
              <w:rPr>
                <w:rFonts w:ascii="Times New Roman" w:hAnsi="Times New Roman" w:cs="Times New Roman"/>
              </w:rPr>
            </w:pPr>
            <w:r w:rsidRPr="00CF2E60">
              <w:rPr>
                <w:rFonts w:ascii="Times New Roman" w:hAnsi="Times New Roman" w:cs="Times New Roman"/>
              </w:rPr>
              <w:t>188800, Ленинградская область, г. Выборг, ул. Кривоносова, д. 13, офис 133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61.10, 61.20, 63.11.2, 63.22.1, 63.22.2</w:t>
            </w:r>
          </w:p>
        </w:tc>
      </w:tr>
      <w:tr w:rsidR="00054641" w:rsidRPr="00A82043" w:rsidTr="00A97388">
        <w:tc>
          <w:tcPr>
            <w:tcW w:w="674" w:type="dxa"/>
            <w:tcBorders>
              <w:bottom w:val="single" w:sz="4" w:space="0" w:color="auto"/>
            </w:tcBorders>
          </w:tcPr>
          <w:p w:rsidR="00054641" w:rsidRPr="00A82043" w:rsidRDefault="00533D43" w:rsidP="00BD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054641" w:rsidRPr="000D155B" w:rsidRDefault="00054641" w:rsidP="00457DD7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«НК-флот»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54641" w:rsidRPr="00EC3E20" w:rsidRDefault="00054641" w:rsidP="00457DD7">
            <w:pPr>
              <w:rPr>
                <w:rFonts w:ascii="Times New Roman" w:hAnsi="Times New Roman" w:cs="Times New Roman"/>
              </w:rPr>
            </w:pPr>
            <w:r w:rsidRPr="00EC3E20">
              <w:rPr>
                <w:rFonts w:ascii="Times New Roman" w:hAnsi="Times New Roman" w:cs="Times New Roman"/>
              </w:rPr>
              <w:t>1122901026984/2901232466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641" w:rsidRPr="00EC3E20" w:rsidRDefault="002D51C2" w:rsidP="00457DD7">
            <w:pPr>
              <w:rPr>
                <w:rFonts w:ascii="Times New Roman" w:hAnsi="Times New Roman" w:cs="Times New Roman"/>
              </w:rPr>
            </w:pPr>
            <w:r w:rsidRPr="002D51C2">
              <w:rPr>
                <w:rFonts w:ascii="Times New Roman" w:hAnsi="Times New Roman" w:cs="Times New Roman"/>
              </w:rPr>
              <w:t>163020, г. Архангельск, пр-т. Никольский, д. 40, пом. 18-Н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641" w:rsidRPr="00EC3E20" w:rsidRDefault="00054641" w:rsidP="00457DD7">
            <w:pPr>
              <w:rPr>
                <w:rFonts w:ascii="Times New Roman" w:hAnsi="Times New Roman" w:cs="Times New Roman"/>
              </w:rPr>
            </w:pPr>
            <w:r w:rsidRPr="00EC3E20">
              <w:rPr>
                <w:rFonts w:ascii="Times New Roman" w:hAnsi="Times New Roman" w:cs="Times New Roman"/>
              </w:rPr>
              <w:t>63.40, 63.22, 63.11, 63.10.2</w:t>
            </w:r>
          </w:p>
        </w:tc>
      </w:tr>
      <w:tr w:rsidR="00054641" w:rsidRPr="00A82043" w:rsidTr="00342885">
        <w:tc>
          <w:tcPr>
            <w:tcW w:w="674" w:type="dxa"/>
          </w:tcPr>
          <w:p w:rsidR="00054641" w:rsidRPr="00A82043" w:rsidRDefault="00533D43" w:rsidP="00BD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13" w:type="dxa"/>
          </w:tcPr>
          <w:p w:rsidR="00054641" w:rsidRPr="000D155B" w:rsidRDefault="00054641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</w:p>
        </w:tc>
        <w:tc>
          <w:tcPr>
            <w:tcW w:w="3013" w:type="dxa"/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Закрытое акционерное общество «НТ Бункеринг»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1089847002849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22E2B">
              <w:rPr>
                <w:rFonts w:ascii="Times New Roman" w:hAnsi="Times New Roman" w:cs="Times New Roman"/>
              </w:rPr>
              <w:t>7842375476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54641" w:rsidRPr="00CF2E60" w:rsidRDefault="00054641" w:rsidP="00457DD7">
            <w:pPr>
              <w:rPr>
                <w:rFonts w:ascii="Times New Roman" w:hAnsi="Times New Roman" w:cs="Times New Roman"/>
              </w:rPr>
            </w:pPr>
            <w:r w:rsidRPr="00CF2E60">
              <w:rPr>
                <w:rFonts w:ascii="Times New Roman" w:hAnsi="Times New Roman" w:cs="Times New Roman"/>
              </w:rPr>
              <w:t>198095, г. Санкт-Петербург, Переулок Химический, д. 1, литер АВ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4641" w:rsidRPr="00A82043" w:rsidRDefault="00054641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61.10, 61.10.2, 61.20, 61.20.2, 63.1, 63.11, 63.11.1, 63.11.2, 63.2, 63.22, 63.22.1, 63.22.2</w:t>
            </w:r>
          </w:p>
        </w:tc>
      </w:tr>
      <w:tr w:rsidR="00D00726" w:rsidRPr="00A82043" w:rsidTr="00153870">
        <w:tc>
          <w:tcPr>
            <w:tcW w:w="674" w:type="dxa"/>
          </w:tcPr>
          <w:p w:rsidR="00D00726" w:rsidRDefault="00533D43" w:rsidP="0032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13" w:type="dxa"/>
          </w:tcPr>
          <w:p w:rsidR="00D00726" w:rsidRPr="000D155B" w:rsidRDefault="00D00726" w:rsidP="00457DD7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</w:tcPr>
          <w:p w:rsidR="00D00726" w:rsidRPr="00A82043" w:rsidRDefault="00D00726" w:rsidP="00D00726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«ПАВИНО-ТАНКЕР»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726" w:rsidRPr="001510ED" w:rsidRDefault="00D00726" w:rsidP="0045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C4">
              <w:rPr>
                <w:rFonts w:ascii="Times New Roman" w:hAnsi="Times New Roman" w:cs="Times New Roman"/>
                <w:sz w:val="24"/>
                <w:szCs w:val="24"/>
              </w:rPr>
              <w:t>1162536073061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6EC4">
              <w:rPr>
                <w:rFonts w:ascii="Times New Roman" w:hAnsi="Times New Roman" w:cs="Times New Roman"/>
                <w:sz w:val="24"/>
                <w:szCs w:val="24"/>
              </w:rPr>
              <w:t>2540221745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726" w:rsidRPr="002A6EC4" w:rsidRDefault="00D00726" w:rsidP="0045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C4">
              <w:rPr>
                <w:rFonts w:ascii="Times New Roman" w:hAnsi="Times New Roman" w:cs="Times New Roman"/>
                <w:sz w:val="24"/>
                <w:szCs w:val="24"/>
              </w:rPr>
              <w:t>690003, г. Владивосток</w:t>
            </w:r>
          </w:p>
          <w:p w:rsidR="00D00726" w:rsidRPr="001510ED" w:rsidRDefault="00D00726" w:rsidP="0045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C4">
              <w:rPr>
                <w:rFonts w:ascii="Times New Roman" w:hAnsi="Times New Roman" w:cs="Times New Roman"/>
                <w:sz w:val="24"/>
                <w:szCs w:val="24"/>
              </w:rPr>
              <w:t>ул. Станюковича, 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726" w:rsidRPr="00275A31" w:rsidRDefault="00D00726" w:rsidP="0045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C4">
              <w:rPr>
                <w:rFonts w:ascii="Times New Roman" w:hAnsi="Times New Roman" w:cs="Times New Roman"/>
                <w:sz w:val="24"/>
                <w:szCs w:val="24"/>
              </w:rPr>
              <w:t>50.20, 19.20, 46.71, 52.22.1</w:t>
            </w:r>
          </w:p>
        </w:tc>
      </w:tr>
      <w:tr w:rsidR="00D00726" w:rsidRPr="00A82043" w:rsidTr="00153870">
        <w:tc>
          <w:tcPr>
            <w:tcW w:w="674" w:type="dxa"/>
          </w:tcPr>
          <w:p w:rsidR="00D00726" w:rsidRDefault="00533D43" w:rsidP="00D00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13" w:type="dxa"/>
          </w:tcPr>
          <w:p w:rsidR="00D00726" w:rsidRPr="000D155B" w:rsidRDefault="00D00726" w:rsidP="006B739C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</w:tcPr>
          <w:p w:rsidR="00D00726" w:rsidRPr="00A82043" w:rsidRDefault="00D00726" w:rsidP="00054641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«РН-Бункер»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726" w:rsidRPr="001510ED" w:rsidRDefault="00D00726" w:rsidP="0045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1087746526361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7705839398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726" w:rsidRPr="001510ED" w:rsidRDefault="00D00726" w:rsidP="0045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117152, город Москва, Загородное шоссе, 1, офис 1001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726" w:rsidRPr="00275A31" w:rsidRDefault="00D00726" w:rsidP="0045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50.20.23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0D1">
              <w:rPr>
                <w:rFonts w:ascii="Times New Roman" w:hAnsi="Times New Roman" w:cs="Times New Roman"/>
                <w:sz w:val="24"/>
                <w:szCs w:val="24"/>
              </w:rPr>
              <w:t>50.20.3</w:t>
            </w:r>
          </w:p>
        </w:tc>
      </w:tr>
      <w:tr w:rsidR="00D00726" w:rsidRPr="00A82043" w:rsidTr="00342885">
        <w:tc>
          <w:tcPr>
            <w:tcW w:w="674" w:type="dxa"/>
          </w:tcPr>
          <w:p w:rsidR="00D00726" w:rsidRPr="00A82043" w:rsidRDefault="00533D43" w:rsidP="00D00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13" w:type="dxa"/>
          </w:tcPr>
          <w:p w:rsidR="00D00726" w:rsidRPr="00422E2B" w:rsidRDefault="00D00726" w:rsidP="00457DD7">
            <w:pPr>
              <w:rPr>
                <w:rFonts w:ascii="Times New Roman" w:hAnsi="Times New Roman" w:cs="Times New Roman"/>
              </w:rPr>
            </w:pPr>
            <w:r w:rsidRPr="00422E2B">
              <w:rPr>
                <w:rFonts w:ascii="Times New Roman" w:hAnsi="Times New Roman" w:cs="Times New Roman"/>
              </w:rPr>
              <w:t>Общество с ограниченной ответственностью «Рос</w:t>
            </w:r>
            <w:r>
              <w:rPr>
                <w:rFonts w:ascii="Times New Roman" w:hAnsi="Times New Roman" w:cs="Times New Roman"/>
              </w:rPr>
              <w:t>т</w:t>
            </w:r>
            <w:r w:rsidRPr="00422E2B">
              <w:rPr>
                <w:rFonts w:ascii="Times New Roman" w:hAnsi="Times New Roman" w:cs="Times New Roman"/>
              </w:rPr>
              <w:t>мортранс»</w:t>
            </w:r>
          </w:p>
        </w:tc>
        <w:tc>
          <w:tcPr>
            <w:tcW w:w="3013" w:type="dxa"/>
          </w:tcPr>
          <w:p w:rsidR="00D00726" w:rsidRPr="00422E2B" w:rsidRDefault="00D00726" w:rsidP="00457DD7">
            <w:pPr>
              <w:rPr>
                <w:rFonts w:ascii="Times New Roman" w:hAnsi="Times New Roman" w:cs="Times New Roman"/>
              </w:rPr>
            </w:pPr>
            <w:r w:rsidRPr="00422E2B">
              <w:rPr>
                <w:rFonts w:ascii="Times New Roman" w:hAnsi="Times New Roman" w:cs="Times New Roman"/>
              </w:rPr>
              <w:t>Общество с ограниченной ответственностью «Рос</w:t>
            </w:r>
            <w:r>
              <w:rPr>
                <w:rFonts w:ascii="Times New Roman" w:hAnsi="Times New Roman" w:cs="Times New Roman"/>
              </w:rPr>
              <w:t>т</w:t>
            </w:r>
            <w:r w:rsidRPr="00422E2B">
              <w:rPr>
                <w:rFonts w:ascii="Times New Roman" w:hAnsi="Times New Roman" w:cs="Times New Roman"/>
              </w:rPr>
              <w:t>мортранс»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726" w:rsidRPr="00422E2B" w:rsidRDefault="00D00726" w:rsidP="00457DD7">
            <w:pPr>
              <w:rPr>
                <w:rFonts w:ascii="Times New Roman" w:hAnsi="Times New Roman" w:cs="Times New Roman"/>
              </w:rPr>
            </w:pPr>
            <w:r w:rsidRPr="00422E2B">
              <w:rPr>
                <w:rFonts w:ascii="Times New Roman" w:hAnsi="Times New Roman" w:cs="Times New Roman"/>
              </w:rPr>
              <w:t>1026102898414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22E2B">
              <w:rPr>
                <w:rFonts w:ascii="Times New Roman" w:hAnsi="Times New Roman" w:cs="Times New Roman"/>
              </w:rPr>
              <w:t xml:space="preserve"> 6161029964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726" w:rsidRPr="00422E2B" w:rsidRDefault="00D00726" w:rsidP="00457DD7">
            <w:pPr>
              <w:rPr>
                <w:rFonts w:ascii="Times New Roman" w:hAnsi="Times New Roman" w:cs="Times New Roman"/>
              </w:rPr>
            </w:pPr>
            <w:r w:rsidRPr="00422E2B">
              <w:rPr>
                <w:rFonts w:ascii="Times New Roman" w:hAnsi="Times New Roman" w:cs="Times New Roman"/>
              </w:rPr>
              <w:t>344038, Ростовская область, г. Ростов-на-Дону, пр-т Михаила Нагибина, д. 14-А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726" w:rsidRPr="00422E2B" w:rsidRDefault="00D00726" w:rsidP="00457DD7">
            <w:pPr>
              <w:rPr>
                <w:rFonts w:ascii="Times New Roman" w:hAnsi="Times New Roman" w:cs="Times New Roman"/>
              </w:rPr>
            </w:pPr>
            <w:r w:rsidRPr="00422E2B">
              <w:rPr>
                <w:rFonts w:ascii="Times New Roman" w:hAnsi="Times New Roman" w:cs="Times New Roman"/>
              </w:rPr>
              <w:t>61.10.2, 61.20.2, 63.1, 63.2</w:t>
            </w:r>
          </w:p>
        </w:tc>
      </w:tr>
      <w:tr w:rsidR="00D00726" w:rsidRPr="00A82043" w:rsidTr="007C5944">
        <w:tc>
          <w:tcPr>
            <w:tcW w:w="674" w:type="dxa"/>
          </w:tcPr>
          <w:p w:rsidR="00D00726" w:rsidRPr="00A82043" w:rsidRDefault="00533D43" w:rsidP="00D00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13" w:type="dxa"/>
          </w:tcPr>
          <w:p w:rsidR="00D00726" w:rsidRPr="000D155B" w:rsidRDefault="00D00726" w:rsidP="00457DD7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</w:tcPr>
          <w:p w:rsidR="00D00726" w:rsidRPr="00A82043" w:rsidRDefault="00D00726" w:rsidP="00457DD7">
            <w:pPr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«РусЭнерго»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00726" w:rsidRPr="0051224D" w:rsidRDefault="00D00726" w:rsidP="00457DD7">
            <w:pPr>
              <w:rPr>
                <w:rFonts w:ascii="Times New Roman" w:hAnsi="Times New Roman" w:cs="Times New Roman"/>
              </w:rPr>
            </w:pPr>
            <w:r w:rsidRPr="0051224D">
              <w:rPr>
                <w:rFonts w:ascii="Times New Roman" w:hAnsi="Times New Roman" w:cs="Times New Roman"/>
              </w:rPr>
              <w:t>1117847645740/7811510358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00726" w:rsidRPr="0051224D" w:rsidRDefault="00D00726" w:rsidP="00457DD7">
            <w:pPr>
              <w:rPr>
                <w:rFonts w:ascii="Times New Roman" w:hAnsi="Times New Roman" w:cs="Times New Roman"/>
              </w:rPr>
            </w:pPr>
            <w:r w:rsidRPr="00D00726">
              <w:rPr>
                <w:rFonts w:ascii="Times New Roman" w:hAnsi="Times New Roman" w:cs="Times New Roman"/>
              </w:rPr>
              <w:t>199034, Россия, Санкт-Петербург, ул. 8-я линия В.О., д. 19, лит. А, пом. 9Н, оф. 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0726" w:rsidRPr="0051224D" w:rsidRDefault="00D00726" w:rsidP="00457DD7">
            <w:pPr>
              <w:rPr>
                <w:rFonts w:ascii="Times New Roman" w:hAnsi="Times New Roman" w:cs="Times New Roman"/>
              </w:rPr>
            </w:pPr>
            <w:r w:rsidRPr="0051224D">
              <w:rPr>
                <w:rFonts w:ascii="Times New Roman" w:hAnsi="Times New Roman" w:cs="Times New Roman"/>
              </w:rPr>
              <w:t>23.20; 51.4</w:t>
            </w:r>
          </w:p>
        </w:tc>
      </w:tr>
      <w:tr w:rsidR="00D00726" w:rsidRPr="00A82043" w:rsidTr="0099393A">
        <w:tc>
          <w:tcPr>
            <w:tcW w:w="674" w:type="dxa"/>
          </w:tcPr>
          <w:p w:rsidR="00D00726" w:rsidRDefault="00533D43" w:rsidP="00920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13" w:type="dxa"/>
          </w:tcPr>
          <w:p w:rsidR="00D00726" w:rsidRPr="000D155B" w:rsidRDefault="00D00726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D00726" w:rsidRPr="00A82043" w:rsidRDefault="00D00726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«Северо-Западная Топливная Компания ГРОСС»</w:t>
            </w:r>
          </w:p>
        </w:tc>
        <w:tc>
          <w:tcPr>
            <w:tcW w:w="2409" w:type="dxa"/>
          </w:tcPr>
          <w:p w:rsidR="00D00726" w:rsidRPr="00A82043" w:rsidRDefault="00D00726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1037804017008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22E2B">
              <w:rPr>
                <w:rFonts w:ascii="Times New Roman" w:hAnsi="Times New Roman" w:cs="Times New Roman"/>
              </w:rPr>
              <w:t>7802186169</w:t>
            </w:r>
          </w:p>
        </w:tc>
        <w:tc>
          <w:tcPr>
            <w:tcW w:w="2694" w:type="dxa"/>
            <w:shd w:val="clear" w:color="auto" w:fill="FFFFFF" w:themeFill="background1"/>
          </w:tcPr>
          <w:p w:rsidR="00D00726" w:rsidRPr="00CF2E60" w:rsidRDefault="00D00726" w:rsidP="00457DD7">
            <w:pPr>
              <w:rPr>
                <w:rFonts w:ascii="Times New Roman" w:hAnsi="Times New Roman" w:cs="Times New Roman"/>
              </w:rPr>
            </w:pPr>
            <w:r w:rsidRPr="00CF2E60">
              <w:rPr>
                <w:rFonts w:ascii="Times New Roman" w:hAnsi="Times New Roman" w:cs="Times New Roman"/>
              </w:rPr>
              <w:t>195027, г. Санкт-Петербург, ул. Магнитогорская, д. 51, литер, «Р»</w:t>
            </w:r>
          </w:p>
        </w:tc>
        <w:tc>
          <w:tcPr>
            <w:tcW w:w="2409" w:type="dxa"/>
            <w:shd w:val="clear" w:color="auto" w:fill="FFFFFF" w:themeFill="background1"/>
          </w:tcPr>
          <w:p w:rsidR="00D00726" w:rsidRPr="00A82043" w:rsidRDefault="00D00726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61.10, 61.10.2, 61.20, 61.20.2, 63.1, 63.11, 63.11.2, 63.2, 63.22, 63.22.1</w:t>
            </w:r>
          </w:p>
        </w:tc>
      </w:tr>
      <w:tr w:rsidR="00D00726" w:rsidRPr="00A82043" w:rsidTr="00342885">
        <w:tc>
          <w:tcPr>
            <w:tcW w:w="674" w:type="dxa"/>
          </w:tcPr>
          <w:p w:rsidR="00D00726" w:rsidRPr="0092069F" w:rsidRDefault="0092069F" w:rsidP="00D0072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013" w:type="dxa"/>
          </w:tcPr>
          <w:p w:rsidR="00D00726" w:rsidRPr="000D155B" w:rsidRDefault="00D00726" w:rsidP="00457DD7">
            <w:pPr>
              <w:rPr>
                <w:rFonts w:ascii="Times New Roman" w:hAnsi="Times New Roman" w:cs="Times New Roman"/>
              </w:rPr>
            </w:pPr>
            <w:r w:rsidRPr="002A5F43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0D1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3" w:type="dxa"/>
          </w:tcPr>
          <w:p w:rsidR="00D00726" w:rsidRPr="00A82043" w:rsidRDefault="00D00726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«Си Инженеринг»</w:t>
            </w:r>
          </w:p>
        </w:tc>
        <w:tc>
          <w:tcPr>
            <w:tcW w:w="2409" w:type="dxa"/>
          </w:tcPr>
          <w:p w:rsidR="00D00726" w:rsidRPr="00A82043" w:rsidRDefault="00D00726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1047806012650</w:t>
            </w:r>
          </w:p>
        </w:tc>
        <w:tc>
          <w:tcPr>
            <w:tcW w:w="2694" w:type="dxa"/>
            <w:shd w:val="clear" w:color="auto" w:fill="FFFFFF" w:themeFill="background1"/>
          </w:tcPr>
          <w:p w:rsidR="00D00726" w:rsidRPr="00CF2E60" w:rsidRDefault="00D00726" w:rsidP="00457DD7">
            <w:pPr>
              <w:rPr>
                <w:rFonts w:ascii="Times New Roman" w:hAnsi="Times New Roman" w:cs="Times New Roman"/>
              </w:rPr>
            </w:pPr>
            <w:r w:rsidRPr="00CF2E60">
              <w:rPr>
                <w:rFonts w:ascii="Times New Roman" w:hAnsi="Times New Roman" w:cs="Times New Roman"/>
              </w:rPr>
              <w:t>195299, город Санкт-Петербург, Проспект Гражданский, д. 117, к. 1, литер А</w:t>
            </w:r>
          </w:p>
        </w:tc>
        <w:tc>
          <w:tcPr>
            <w:tcW w:w="2409" w:type="dxa"/>
            <w:shd w:val="clear" w:color="auto" w:fill="FFFFFF" w:themeFill="background1"/>
          </w:tcPr>
          <w:p w:rsidR="00D00726" w:rsidRPr="00A82043" w:rsidRDefault="00D00726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61.20.2, 63.11, 63.22</w:t>
            </w:r>
          </w:p>
        </w:tc>
      </w:tr>
      <w:tr w:rsidR="002A5F43" w:rsidRPr="00A82043" w:rsidTr="00342885">
        <w:tc>
          <w:tcPr>
            <w:tcW w:w="674" w:type="dxa"/>
          </w:tcPr>
          <w:p w:rsidR="002A5F43" w:rsidRPr="0092069F" w:rsidRDefault="0092069F" w:rsidP="00D0072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013" w:type="dxa"/>
          </w:tcPr>
          <w:p w:rsidR="002A5F43" w:rsidRPr="00644821" w:rsidRDefault="002A5F43" w:rsidP="00457DD7">
            <w:pPr>
              <w:rPr>
                <w:rFonts w:ascii="Times New Roman" w:hAnsi="Times New Roman" w:cs="Times New Roman"/>
              </w:rPr>
            </w:pPr>
            <w:r w:rsidRPr="00644821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2A5F43" w:rsidRPr="00644821" w:rsidRDefault="002A5F43" w:rsidP="00457DD7">
            <w:pPr>
              <w:rPr>
                <w:rFonts w:ascii="Times New Roman" w:hAnsi="Times New Roman" w:cs="Times New Roman"/>
              </w:rPr>
            </w:pPr>
            <w:r w:rsidRPr="00644821">
              <w:rPr>
                <w:rFonts w:ascii="Times New Roman" w:hAnsi="Times New Roman" w:cs="Times New Roman"/>
              </w:rPr>
              <w:t>Общество с ограниченной ответственностью «Скадар»</w:t>
            </w:r>
          </w:p>
        </w:tc>
        <w:tc>
          <w:tcPr>
            <w:tcW w:w="2409" w:type="dxa"/>
          </w:tcPr>
          <w:p w:rsidR="002A5F43" w:rsidRPr="00644821" w:rsidRDefault="002A5F43" w:rsidP="00457DD7">
            <w:pPr>
              <w:rPr>
                <w:rFonts w:ascii="Times New Roman" w:hAnsi="Times New Roman" w:cs="Times New Roman"/>
              </w:rPr>
            </w:pPr>
            <w:r w:rsidRPr="00644821">
              <w:rPr>
                <w:rFonts w:ascii="Times New Roman" w:hAnsi="Times New Roman" w:cs="Times New Roman"/>
              </w:rPr>
              <w:t>1025100836012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644821">
              <w:rPr>
                <w:rFonts w:ascii="Times New Roman" w:hAnsi="Times New Roman" w:cs="Times New Roman"/>
              </w:rPr>
              <w:t>5191324073</w:t>
            </w:r>
          </w:p>
        </w:tc>
        <w:tc>
          <w:tcPr>
            <w:tcW w:w="2694" w:type="dxa"/>
          </w:tcPr>
          <w:p w:rsidR="002A5F43" w:rsidRPr="00644821" w:rsidRDefault="002A5F43" w:rsidP="00457DD7">
            <w:pPr>
              <w:rPr>
                <w:rFonts w:ascii="Times New Roman" w:hAnsi="Times New Roman" w:cs="Times New Roman"/>
              </w:rPr>
            </w:pPr>
            <w:r w:rsidRPr="00644821">
              <w:rPr>
                <w:rFonts w:ascii="Times New Roman" w:hAnsi="Times New Roman" w:cs="Times New Roman"/>
              </w:rPr>
              <w:t>183038, Мурманская область, г. Мурманск, ул. Софьи Перовской, д. 17</w:t>
            </w:r>
          </w:p>
        </w:tc>
        <w:tc>
          <w:tcPr>
            <w:tcW w:w="2409" w:type="dxa"/>
          </w:tcPr>
          <w:p w:rsidR="002A5F43" w:rsidRPr="00644821" w:rsidRDefault="002A5F43" w:rsidP="00457DD7">
            <w:pPr>
              <w:rPr>
                <w:rFonts w:ascii="Times New Roman" w:hAnsi="Times New Roman" w:cs="Times New Roman"/>
              </w:rPr>
            </w:pPr>
            <w:r w:rsidRPr="00644821">
              <w:rPr>
                <w:rFonts w:ascii="Times New Roman" w:hAnsi="Times New Roman" w:cs="Times New Roman"/>
              </w:rPr>
              <w:t>61.10, 61.20. 63.1, 63.11, 63.22</w:t>
            </w:r>
          </w:p>
        </w:tc>
      </w:tr>
      <w:tr w:rsidR="002A5F43" w:rsidRPr="00A82043" w:rsidTr="00342885">
        <w:tc>
          <w:tcPr>
            <w:tcW w:w="674" w:type="dxa"/>
          </w:tcPr>
          <w:p w:rsidR="002A5F43" w:rsidRPr="0092069F" w:rsidRDefault="0092069F" w:rsidP="00BD39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29</w:t>
            </w:r>
          </w:p>
        </w:tc>
        <w:tc>
          <w:tcPr>
            <w:tcW w:w="3013" w:type="dxa"/>
          </w:tcPr>
          <w:p w:rsidR="002A5F43" w:rsidRPr="000D155B" w:rsidRDefault="002A5F43" w:rsidP="00457DD7">
            <w:pPr>
              <w:rPr>
                <w:rFonts w:ascii="Times New Roman" w:hAnsi="Times New Roman" w:cs="Times New Roman"/>
              </w:rPr>
            </w:pPr>
            <w:r w:rsidRPr="000D155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2A5F43" w:rsidRPr="00A82043" w:rsidRDefault="002A5F43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Общество с ограниченной ответственностью «Сканшип Нева»</w:t>
            </w:r>
          </w:p>
        </w:tc>
        <w:tc>
          <w:tcPr>
            <w:tcW w:w="2409" w:type="dxa"/>
          </w:tcPr>
          <w:p w:rsidR="002A5F43" w:rsidRPr="00A82043" w:rsidRDefault="002A5F43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1077847430352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644821">
              <w:rPr>
                <w:rFonts w:ascii="Times New Roman" w:hAnsi="Times New Roman" w:cs="Times New Roman"/>
              </w:rPr>
              <w:t>7805431348</w:t>
            </w:r>
          </w:p>
        </w:tc>
        <w:tc>
          <w:tcPr>
            <w:tcW w:w="2694" w:type="dxa"/>
          </w:tcPr>
          <w:p w:rsidR="002A5F43" w:rsidRPr="00CF2E60" w:rsidRDefault="002A5F43" w:rsidP="00457DD7">
            <w:pPr>
              <w:rPr>
                <w:rFonts w:ascii="Times New Roman" w:hAnsi="Times New Roman" w:cs="Times New Roman"/>
              </w:rPr>
            </w:pPr>
            <w:r w:rsidRPr="00644821">
              <w:rPr>
                <w:rFonts w:ascii="Times New Roman" w:hAnsi="Times New Roman" w:cs="Times New Roman"/>
              </w:rPr>
              <w:t>198215, г. Санкт-Петербург, пр. Ветеранов, д. 16, лит. А, пом. 16Н</w:t>
            </w:r>
          </w:p>
        </w:tc>
        <w:tc>
          <w:tcPr>
            <w:tcW w:w="2409" w:type="dxa"/>
          </w:tcPr>
          <w:p w:rsidR="002A5F43" w:rsidRPr="00A82043" w:rsidRDefault="002A5F43" w:rsidP="00457DD7">
            <w:pPr>
              <w:rPr>
                <w:rFonts w:ascii="Times New Roman" w:hAnsi="Times New Roman" w:cs="Times New Roman"/>
              </w:rPr>
            </w:pPr>
            <w:r w:rsidRPr="00A82043">
              <w:rPr>
                <w:rFonts w:ascii="Times New Roman" w:hAnsi="Times New Roman" w:cs="Times New Roman"/>
              </w:rPr>
              <w:t>61.10.2, 61.20.2, 63.1, 63.2, 63.22.1</w:t>
            </w:r>
          </w:p>
        </w:tc>
      </w:tr>
      <w:tr w:rsidR="002A5F43" w:rsidRPr="00A82043" w:rsidTr="001332C2">
        <w:trPr>
          <w:trHeight w:val="866"/>
        </w:trPr>
        <w:tc>
          <w:tcPr>
            <w:tcW w:w="674" w:type="dxa"/>
          </w:tcPr>
          <w:p w:rsidR="002A5F43" w:rsidRPr="0092069F" w:rsidRDefault="0092069F" w:rsidP="00D0072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3013" w:type="dxa"/>
          </w:tcPr>
          <w:p w:rsidR="002A5F43" w:rsidRPr="00644821" w:rsidRDefault="002A5F43" w:rsidP="002A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 </w:t>
            </w:r>
          </w:p>
        </w:tc>
        <w:tc>
          <w:tcPr>
            <w:tcW w:w="3013" w:type="dxa"/>
          </w:tcPr>
          <w:p w:rsidR="002A5F43" w:rsidRPr="00644821" w:rsidRDefault="002A5F43" w:rsidP="0031425E">
            <w:pPr>
              <w:rPr>
                <w:rFonts w:ascii="Times New Roman" w:hAnsi="Times New Roman" w:cs="Times New Roman"/>
              </w:rPr>
            </w:pPr>
            <w:r w:rsidRPr="002A5F43">
              <w:rPr>
                <w:rFonts w:ascii="Times New Roman" w:hAnsi="Times New Roman" w:cs="Times New Roman"/>
              </w:rPr>
              <w:t>Акционерное общество «СОГАЗ»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A5F43" w:rsidRPr="002D51C2" w:rsidRDefault="002A5F43" w:rsidP="00457DD7">
            <w:pPr>
              <w:rPr>
                <w:rFonts w:ascii="Times New Roman" w:hAnsi="Times New Roman" w:cs="Times New Roman"/>
              </w:rPr>
            </w:pPr>
            <w:r w:rsidRPr="002D51C2">
              <w:rPr>
                <w:rFonts w:ascii="Times New Roman" w:hAnsi="Times New Roman" w:cs="Times New Roman"/>
              </w:rPr>
              <w:t>1027739820921/7736035485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A5F43" w:rsidRPr="002D51C2" w:rsidRDefault="002A5F43" w:rsidP="00457DD7">
            <w:pPr>
              <w:rPr>
                <w:rFonts w:ascii="Times New Roman" w:hAnsi="Times New Roman" w:cs="Times New Roman"/>
              </w:rPr>
            </w:pPr>
            <w:r w:rsidRPr="002D51C2">
              <w:rPr>
                <w:rFonts w:ascii="Times New Roman" w:hAnsi="Times New Roman" w:cs="Times New Roman"/>
              </w:rPr>
              <w:t>107078, г. Москва, пр-т Академика Сахарова, д. 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A5F43" w:rsidRPr="002D51C2" w:rsidRDefault="002A5F43" w:rsidP="00457DD7">
            <w:pPr>
              <w:rPr>
                <w:rFonts w:ascii="Times New Roman" w:hAnsi="Times New Roman" w:cs="Times New Roman"/>
              </w:rPr>
            </w:pPr>
            <w:r w:rsidRPr="002D51C2">
              <w:rPr>
                <w:rFonts w:ascii="Times New Roman" w:hAnsi="Times New Roman" w:cs="Times New Roman"/>
              </w:rPr>
              <w:t>66.03</w:t>
            </w:r>
          </w:p>
        </w:tc>
      </w:tr>
      <w:tr w:rsidR="002D51C2" w:rsidRPr="00A82043" w:rsidTr="00342885">
        <w:trPr>
          <w:trHeight w:val="866"/>
        </w:trPr>
        <w:tc>
          <w:tcPr>
            <w:tcW w:w="674" w:type="dxa"/>
          </w:tcPr>
          <w:p w:rsidR="002D51C2" w:rsidRPr="0092069F" w:rsidRDefault="00533D43" w:rsidP="009206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069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13" w:type="dxa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>Общество с ограниченной ответственностью «Трансбункер Ново»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1022302381353/ </w:t>
            </w:r>
            <w:r w:rsidRPr="00342885">
              <w:rPr>
                <w:rFonts w:ascii="Times New Roman" w:hAnsi="Times New Roman" w:cs="Times New Roman"/>
              </w:rPr>
              <w:t>2315093010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>353900, Краснодарский край, г. Новороссийск, ул. Леднева, д. 5, офис 7 этаж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>61.10, 63.11, 63.22.1</w:t>
            </w:r>
          </w:p>
        </w:tc>
      </w:tr>
      <w:tr w:rsidR="002D51C2" w:rsidRPr="00A82043" w:rsidTr="00193A2D">
        <w:trPr>
          <w:trHeight w:val="644"/>
        </w:trPr>
        <w:tc>
          <w:tcPr>
            <w:tcW w:w="674" w:type="dxa"/>
          </w:tcPr>
          <w:p w:rsidR="002D51C2" w:rsidRPr="0092069F" w:rsidRDefault="00533D43" w:rsidP="009206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069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13" w:type="dxa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42885">
              <w:rPr>
                <w:rFonts w:ascii="Times New Roman" w:hAnsi="Times New Roman" w:cs="Times New Roman"/>
              </w:rPr>
              <w:t xml:space="preserve">кционерное общество </w:t>
            </w:r>
          </w:p>
        </w:tc>
        <w:tc>
          <w:tcPr>
            <w:tcW w:w="3013" w:type="dxa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42885">
              <w:rPr>
                <w:rFonts w:ascii="Times New Roman" w:hAnsi="Times New Roman" w:cs="Times New Roman"/>
              </w:rPr>
              <w:t>кционерное общество «Транснефть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342885">
              <w:rPr>
                <w:rFonts w:ascii="Times New Roman" w:hAnsi="Times New Roman" w:cs="Times New Roman"/>
              </w:rPr>
              <w:t xml:space="preserve"> Сервис»</w:t>
            </w:r>
          </w:p>
        </w:tc>
        <w:tc>
          <w:tcPr>
            <w:tcW w:w="2409" w:type="dxa"/>
            <w:shd w:val="clear" w:color="auto" w:fill="FFFFFF" w:themeFill="background1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>1072315011042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6A18E2">
              <w:rPr>
                <w:rFonts w:ascii="Times New Roman" w:hAnsi="Times New Roman" w:cs="Times New Roman"/>
              </w:rPr>
              <w:t xml:space="preserve"> 2315140196</w:t>
            </w:r>
          </w:p>
        </w:tc>
        <w:tc>
          <w:tcPr>
            <w:tcW w:w="2694" w:type="dxa"/>
            <w:shd w:val="clear" w:color="auto" w:fill="FFFFFF" w:themeFill="background1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>353913, Краснодарский край, г. Новороссийск, пр-т Ленина, д. 37</w:t>
            </w:r>
          </w:p>
        </w:tc>
        <w:tc>
          <w:tcPr>
            <w:tcW w:w="2409" w:type="dxa"/>
            <w:shd w:val="clear" w:color="auto" w:fill="FFFFFF" w:themeFill="background1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>61.10, 61.20, 63.1, 63.2, 63.22</w:t>
            </w:r>
          </w:p>
        </w:tc>
      </w:tr>
      <w:tr w:rsidR="002D51C2" w:rsidRPr="00A82043" w:rsidTr="00342885">
        <w:tc>
          <w:tcPr>
            <w:tcW w:w="674" w:type="dxa"/>
          </w:tcPr>
          <w:p w:rsidR="002D51C2" w:rsidRPr="0092069F" w:rsidRDefault="00533D43" w:rsidP="009206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069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13" w:type="dxa"/>
          </w:tcPr>
          <w:p w:rsidR="002D51C2" w:rsidRPr="000D155B" w:rsidRDefault="002D51C2" w:rsidP="00457DD7">
            <w:pPr>
              <w:rPr>
                <w:rFonts w:ascii="Times New Roman" w:hAnsi="Times New Roman" w:cs="Times New Roman"/>
              </w:rPr>
            </w:pPr>
            <w:r w:rsidRPr="00E511D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</w:tcPr>
          <w:p w:rsidR="002D51C2" w:rsidRPr="00A82043" w:rsidRDefault="002D51C2" w:rsidP="00457DD7">
            <w:pPr>
              <w:rPr>
                <w:rFonts w:ascii="Times New Roman" w:hAnsi="Times New Roman" w:cs="Times New Roman"/>
              </w:rPr>
            </w:pPr>
            <w:r w:rsidRPr="00E511D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«Сервисная Компания «Дело»</w:t>
            </w:r>
          </w:p>
        </w:tc>
        <w:tc>
          <w:tcPr>
            <w:tcW w:w="2409" w:type="dxa"/>
            <w:shd w:val="clear" w:color="auto" w:fill="FFFFFF" w:themeFill="background1"/>
          </w:tcPr>
          <w:p w:rsidR="002D51C2" w:rsidRPr="00E511DB" w:rsidRDefault="002D51C2" w:rsidP="00457DD7">
            <w:pPr>
              <w:rPr>
                <w:rFonts w:ascii="Times New Roman" w:hAnsi="Times New Roman" w:cs="Times New Roman"/>
              </w:rPr>
            </w:pPr>
            <w:r w:rsidRPr="00E511DB">
              <w:rPr>
                <w:rFonts w:ascii="Times New Roman" w:hAnsi="Times New Roman" w:cs="Times New Roman"/>
              </w:rPr>
              <w:t>1022302389361/ 2315046740</w:t>
            </w:r>
          </w:p>
        </w:tc>
        <w:tc>
          <w:tcPr>
            <w:tcW w:w="2694" w:type="dxa"/>
            <w:shd w:val="clear" w:color="auto" w:fill="FFFFFF" w:themeFill="background1"/>
          </w:tcPr>
          <w:p w:rsidR="002D51C2" w:rsidRPr="00E511DB" w:rsidRDefault="002D51C2" w:rsidP="00457DD7">
            <w:pPr>
              <w:rPr>
                <w:rFonts w:ascii="Times New Roman" w:hAnsi="Times New Roman" w:cs="Times New Roman"/>
              </w:rPr>
            </w:pPr>
            <w:r w:rsidRPr="00E511DB">
              <w:rPr>
                <w:rFonts w:ascii="Times New Roman" w:hAnsi="Times New Roman" w:cs="Times New Roman"/>
              </w:rPr>
              <w:t>353915, Краснодарский край, г. Новороссийск, ул. Грибоедова, д. 2</w:t>
            </w:r>
          </w:p>
        </w:tc>
        <w:tc>
          <w:tcPr>
            <w:tcW w:w="2409" w:type="dxa"/>
            <w:shd w:val="clear" w:color="auto" w:fill="FFFFFF" w:themeFill="background1"/>
          </w:tcPr>
          <w:p w:rsidR="002D51C2" w:rsidRPr="00E511DB" w:rsidRDefault="002D51C2" w:rsidP="00457DD7">
            <w:pPr>
              <w:rPr>
                <w:rFonts w:ascii="Times New Roman" w:hAnsi="Times New Roman" w:cs="Times New Roman"/>
              </w:rPr>
            </w:pPr>
            <w:r w:rsidRPr="00E511DB">
              <w:rPr>
                <w:rFonts w:ascii="Times New Roman" w:hAnsi="Times New Roman" w:cs="Times New Roman"/>
              </w:rPr>
              <w:t>61.10.2, 63.11, 63.22</w:t>
            </w:r>
          </w:p>
        </w:tc>
      </w:tr>
      <w:tr w:rsidR="002D51C2" w:rsidRPr="00A82043" w:rsidTr="00342885">
        <w:tc>
          <w:tcPr>
            <w:tcW w:w="674" w:type="dxa"/>
          </w:tcPr>
          <w:p w:rsidR="002D51C2" w:rsidRPr="0092069F" w:rsidRDefault="00533D43" w:rsidP="009206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069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13" w:type="dxa"/>
          </w:tcPr>
          <w:p w:rsidR="002D51C2" w:rsidRPr="001F3745" w:rsidRDefault="002D51C2" w:rsidP="00457DD7">
            <w:pPr>
              <w:rPr>
                <w:rFonts w:ascii="Times New Roman" w:hAnsi="Times New Roman" w:cs="Times New Roman"/>
              </w:rPr>
            </w:pPr>
            <w:r w:rsidRPr="001F374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013" w:type="dxa"/>
          </w:tcPr>
          <w:p w:rsidR="002D51C2" w:rsidRPr="001F3745" w:rsidRDefault="002D51C2" w:rsidP="00457DD7">
            <w:pPr>
              <w:rPr>
                <w:rFonts w:ascii="Times New Roman" w:hAnsi="Times New Roman" w:cs="Times New Roman"/>
              </w:rPr>
            </w:pPr>
            <w:r w:rsidRPr="001F3745">
              <w:rPr>
                <w:rFonts w:ascii="Times New Roman" w:hAnsi="Times New Roman" w:cs="Times New Roman"/>
              </w:rPr>
              <w:t>Общество с ограниченной ответственностью «Управляющая компания «ЮгБункерСервис»</w:t>
            </w:r>
          </w:p>
        </w:tc>
        <w:tc>
          <w:tcPr>
            <w:tcW w:w="2409" w:type="dxa"/>
            <w:shd w:val="clear" w:color="auto" w:fill="FFFFFF" w:themeFill="background1"/>
          </w:tcPr>
          <w:p w:rsidR="002D51C2" w:rsidRPr="001F3745" w:rsidRDefault="002D51C2" w:rsidP="00457DD7">
            <w:pPr>
              <w:rPr>
                <w:rFonts w:ascii="Times New Roman" w:hAnsi="Times New Roman" w:cs="Times New Roman"/>
              </w:rPr>
            </w:pPr>
            <w:r w:rsidRPr="001F3745">
              <w:rPr>
                <w:rFonts w:ascii="Times New Roman" w:hAnsi="Times New Roman" w:cs="Times New Roman"/>
              </w:rPr>
              <w:t>1106165006617/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3745">
              <w:rPr>
                <w:rFonts w:ascii="Times New Roman" w:hAnsi="Times New Roman" w:cs="Times New Roman"/>
              </w:rPr>
              <w:t>6165165446</w:t>
            </w:r>
          </w:p>
        </w:tc>
        <w:tc>
          <w:tcPr>
            <w:tcW w:w="2694" w:type="dxa"/>
            <w:shd w:val="clear" w:color="auto" w:fill="FFFFFF" w:themeFill="background1"/>
          </w:tcPr>
          <w:p w:rsidR="002D51C2" w:rsidRPr="001F3745" w:rsidRDefault="002D51C2" w:rsidP="00457DD7">
            <w:pPr>
              <w:rPr>
                <w:rFonts w:ascii="Times New Roman" w:hAnsi="Times New Roman" w:cs="Times New Roman"/>
              </w:rPr>
            </w:pPr>
            <w:r w:rsidRPr="001F3745">
              <w:rPr>
                <w:rFonts w:ascii="Times New Roman" w:hAnsi="Times New Roman" w:cs="Times New Roman"/>
              </w:rPr>
              <w:t>344010, РФ, г. Ростов-на-Дону, Соборный пер., 70/128</w:t>
            </w:r>
          </w:p>
        </w:tc>
        <w:tc>
          <w:tcPr>
            <w:tcW w:w="2409" w:type="dxa"/>
            <w:shd w:val="clear" w:color="auto" w:fill="FFFFFF" w:themeFill="background1"/>
          </w:tcPr>
          <w:p w:rsidR="002D51C2" w:rsidRPr="001F3745" w:rsidRDefault="002D51C2" w:rsidP="00457DD7">
            <w:pPr>
              <w:rPr>
                <w:rFonts w:ascii="Times New Roman" w:hAnsi="Times New Roman" w:cs="Times New Roman"/>
              </w:rPr>
            </w:pPr>
            <w:r w:rsidRPr="001F3745">
              <w:rPr>
                <w:rFonts w:ascii="Times New Roman" w:hAnsi="Times New Roman" w:cs="Times New Roman"/>
              </w:rPr>
              <w:t>61.10, 61.20, 63.1, 63.2</w:t>
            </w:r>
          </w:p>
        </w:tc>
        <w:bookmarkStart w:id="0" w:name="_GoBack"/>
        <w:bookmarkEnd w:id="0"/>
      </w:tr>
      <w:tr w:rsidR="002D51C2" w:rsidRPr="00A82043" w:rsidTr="00342885">
        <w:tc>
          <w:tcPr>
            <w:tcW w:w="674" w:type="dxa"/>
          </w:tcPr>
          <w:p w:rsidR="002D51C2" w:rsidRPr="0092069F" w:rsidRDefault="00533D43" w:rsidP="009206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069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13" w:type="dxa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  <w:tc>
          <w:tcPr>
            <w:tcW w:w="3013" w:type="dxa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>Общество с ограниченной ответственностью «ЭРА»</w:t>
            </w:r>
          </w:p>
        </w:tc>
        <w:tc>
          <w:tcPr>
            <w:tcW w:w="2409" w:type="dxa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>1022302392958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3274D4">
              <w:rPr>
                <w:rFonts w:ascii="Times New Roman" w:hAnsi="Times New Roman" w:cs="Times New Roman"/>
              </w:rPr>
              <w:t>2315098353</w:t>
            </w:r>
          </w:p>
        </w:tc>
        <w:tc>
          <w:tcPr>
            <w:tcW w:w="2694" w:type="dxa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>353900, Краснодарский край, г. Новороссийск, ул. Губернского, д. 31</w:t>
            </w:r>
          </w:p>
        </w:tc>
        <w:tc>
          <w:tcPr>
            <w:tcW w:w="2409" w:type="dxa"/>
          </w:tcPr>
          <w:p w:rsidR="002D51C2" w:rsidRPr="00342885" w:rsidRDefault="002D51C2" w:rsidP="00457DD7">
            <w:pPr>
              <w:rPr>
                <w:rFonts w:ascii="Times New Roman" w:hAnsi="Times New Roman" w:cs="Times New Roman"/>
              </w:rPr>
            </w:pPr>
            <w:r w:rsidRPr="00342885">
              <w:rPr>
                <w:rFonts w:ascii="Times New Roman" w:hAnsi="Times New Roman" w:cs="Times New Roman"/>
              </w:rPr>
              <w:t>61.10, 61.10.2, 63.11, 63.11.2, 61.20, 61.20.2, 63.22, 63.1</w:t>
            </w:r>
          </w:p>
        </w:tc>
      </w:tr>
    </w:tbl>
    <w:p w:rsidR="009605D3" w:rsidRDefault="009605D3" w:rsidP="005B695F">
      <w:pPr>
        <w:spacing w:after="0" w:line="240" w:lineRule="auto"/>
        <w:rPr>
          <w:rFonts w:ascii="Times New Roman" w:hAnsi="Times New Roman" w:cs="Times New Roman"/>
        </w:rPr>
      </w:pPr>
    </w:p>
    <w:p w:rsidR="005B695F" w:rsidRPr="00D0671C" w:rsidRDefault="005B695F" w:rsidP="00544652">
      <w:pPr>
        <w:spacing w:after="0" w:line="240" w:lineRule="auto"/>
      </w:pPr>
    </w:p>
    <w:p w:rsidR="00D0671C" w:rsidRPr="00D0671C" w:rsidRDefault="00D0671C">
      <w:pPr>
        <w:spacing w:after="0" w:line="240" w:lineRule="auto"/>
      </w:pPr>
    </w:p>
    <w:sectPr w:rsidR="00D0671C" w:rsidRPr="00D0671C" w:rsidSect="008C2158">
      <w:headerReference w:type="default" r:id="rId7"/>
      <w:pgSz w:w="16840" w:h="11907" w:orient="landscape" w:code="9"/>
      <w:pgMar w:top="1418" w:right="1134" w:bottom="709" w:left="212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4A" w:rsidRDefault="00F54C4A" w:rsidP="00721700">
      <w:pPr>
        <w:spacing w:after="0" w:line="240" w:lineRule="auto"/>
      </w:pPr>
      <w:r>
        <w:separator/>
      </w:r>
    </w:p>
  </w:endnote>
  <w:endnote w:type="continuationSeparator" w:id="0">
    <w:p w:rsidR="00F54C4A" w:rsidRDefault="00F54C4A" w:rsidP="0072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4A" w:rsidRDefault="00F54C4A" w:rsidP="00721700">
      <w:pPr>
        <w:spacing w:after="0" w:line="240" w:lineRule="auto"/>
      </w:pPr>
      <w:r>
        <w:separator/>
      </w:r>
    </w:p>
  </w:footnote>
  <w:footnote w:type="continuationSeparator" w:id="0">
    <w:p w:rsidR="00F54C4A" w:rsidRDefault="00F54C4A" w:rsidP="0072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599549"/>
      <w:docPartObj>
        <w:docPartGallery w:val="Page Numbers (Top of Page)"/>
        <w:docPartUnique/>
      </w:docPartObj>
    </w:sdtPr>
    <w:sdtEndPr/>
    <w:sdtContent>
      <w:p w:rsidR="00721700" w:rsidRDefault="00675440">
        <w:pPr>
          <w:pStyle w:val="a8"/>
          <w:jc w:val="center"/>
        </w:pPr>
        <w:r>
          <w:fldChar w:fldCharType="begin"/>
        </w:r>
        <w:r w:rsidR="00721700">
          <w:instrText>PAGE   \* MERGEFORMAT</w:instrText>
        </w:r>
        <w:r>
          <w:fldChar w:fldCharType="separate"/>
        </w:r>
        <w:r w:rsidR="0092069F">
          <w:rPr>
            <w:noProof/>
          </w:rPr>
          <w:t>3</w:t>
        </w:r>
        <w:r>
          <w:fldChar w:fldCharType="end"/>
        </w:r>
      </w:p>
    </w:sdtContent>
  </w:sdt>
  <w:p w:rsidR="00721700" w:rsidRDefault="007217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F4259"/>
    <w:multiLevelType w:val="hybridMultilevel"/>
    <w:tmpl w:val="92A6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92EE1"/>
    <w:multiLevelType w:val="hybridMultilevel"/>
    <w:tmpl w:val="CB528D54"/>
    <w:lvl w:ilvl="0" w:tplc="71CAD05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">
    <w:nsid w:val="43AB457C"/>
    <w:multiLevelType w:val="multilevel"/>
    <w:tmpl w:val="EF7E65FA"/>
    <w:lvl w:ilvl="0">
      <w:start w:val="6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74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3">
    <w:nsid w:val="69250C4C"/>
    <w:multiLevelType w:val="hybridMultilevel"/>
    <w:tmpl w:val="40C41290"/>
    <w:lvl w:ilvl="0" w:tplc="9E409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4D"/>
    <w:rsid w:val="000027E2"/>
    <w:rsid w:val="000079A1"/>
    <w:rsid w:val="00010743"/>
    <w:rsid w:val="00012717"/>
    <w:rsid w:val="0001604C"/>
    <w:rsid w:val="00025EA7"/>
    <w:rsid w:val="00031722"/>
    <w:rsid w:val="000334D6"/>
    <w:rsid w:val="00043264"/>
    <w:rsid w:val="000443DB"/>
    <w:rsid w:val="000472F9"/>
    <w:rsid w:val="00054641"/>
    <w:rsid w:val="00081FB2"/>
    <w:rsid w:val="000842FF"/>
    <w:rsid w:val="000A5A06"/>
    <w:rsid w:val="000A7B4E"/>
    <w:rsid w:val="000B2825"/>
    <w:rsid w:val="000D155B"/>
    <w:rsid w:val="000E585E"/>
    <w:rsid w:val="00100AEF"/>
    <w:rsid w:val="001050C5"/>
    <w:rsid w:val="00111D8F"/>
    <w:rsid w:val="00114186"/>
    <w:rsid w:val="00117D7B"/>
    <w:rsid w:val="00123921"/>
    <w:rsid w:val="00127CCE"/>
    <w:rsid w:val="0013009C"/>
    <w:rsid w:val="00145C73"/>
    <w:rsid w:val="00170238"/>
    <w:rsid w:val="001828E6"/>
    <w:rsid w:val="0019026B"/>
    <w:rsid w:val="00196FC8"/>
    <w:rsid w:val="001A06F5"/>
    <w:rsid w:val="001A301E"/>
    <w:rsid w:val="001B2539"/>
    <w:rsid w:val="001B5360"/>
    <w:rsid w:val="001B5AD1"/>
    <w:rsid w:val="001D13AA"/>
    <w:rsid w:val="001E508B"/>
    <w:rsid w:val="001E54FF"/>
    <w:rsid w:val="001F22BC"/>
    <w:rsid w:val="001F3745"/>
    <w:rsid w:val="002111A2"/>
    <w:rsid w:val="00211D41"/>
    <w:rsid w:val="00212C44"/>
    <w:rsid w:val="002167ED"/>
    <w:rsid w:val="002244B8"/>
    <w:rsid w:val="0022680B"/>
    <w:rsid w:val="00250691"/>
    <w:rsid w:val="0025131D"/>
    <w:rsid w:val="00256776"/>
    <w:rsid w:val="002653FB"/>
    <w:rsid w:val="002745F7"/>
    <w:rsid w:val="00296880"/>
    <w:rsid w:val="002A205F"/>
    <w:rsid w:val="002A5F43"/>
    <w:rsid w:val="002B2322"/>
    <w:rsid w:val="002C37AC"/>
    <w:rsid w:val="002D16D0"/>
    <w:rsid w:val="002D21C6"/>
    <w:rsid w:val="002D51C2"/>
    <w:rsid w:val="002D5E9C"/>
    <w:rsid w:val="002E1D1A"/>
    <w:rsid w:val="002E396A"/>
    <w:rsid w:val="002E4609"/>
    <w:rsid w:val="002E7F44"/>
    <w:rsid w:val="002F1ED8"/>
    <w:rsid w:val="002F6B21"/>
    <w:rsid w:val="00304BD9"/>
    <w:rsid w:val="00307FCC"/>
    <w:rsid w:val="00312A80"/>
    <w:rsid w:val="003202A5"/>
    <w:rsid w:val="003274D4"/>
    <w:rsid w:val="003350D9"/>
    <w:rsid w:val="00337065"/>
    <w:rsid w:val="00342885"/>
    <w:rsid w:val="00343C7C"/>
    <w:rsid w:val="00345491"/>
    <w:rsid w:val="00363226"/>
    <w:rsid w:val="003740D9"/>
    <w:rsid w:val="00391161"/>
    <w:rsid w:val="00394736"/>
    <w:rsid w:val="00395D7E"/>
    <w:rsid w:val="003B33D0"/>
    <w:rsid w:val="003B4CA2"/>
    <w:rsid w:val="003C5278"/>
    <w:rsid w:val="003C53A2"/>
    <w:rsid w:val="003D5721"/>
    <w:rsid w:val="003D6053"/>
    <w:rsid w:val="003E160E"/>
    <w:rsid w:val="003E3FC2"/>
    <w:rsid w:val="003E7592"/>
    <w:rsid w:val="00406AA9"/>
    <w:rsid w:val="004137D4"/>
    <w:rsid w:val="00421A7B"/>
    <w:rsid w:val="00422E2B"/>
    <w:rsid w:val="00437BCA"/>
    <w:rsid w:val="00443B34"/>
    <w:rsid w:val="00452FCB"/>
    <w:rsid w:val="00470A8B"/>
    <w:rsid w:val="00471817"/>
    <w:rsid w:val="00472C0F"/>
    <w:rsid w:val="004827AE"/>
    <w:rsid w:val="00484E5D"/>
    <w:rsid w:val="0049147E"/>
    <w:rsid w:val="004B3BA5"/>
    <w:rsid w:val="004B7BBB"/>
    <w:rsid w:val="004C7867"/>
    <w:rsid w:val="004E4CCB"/>
    <w:rsid w:val="004F1C4D"/>
    <w:rsid w:val="004F68F6"/>
    <w:rsid w:val="00501A12"/>
    <w:rsid w:val="00506D77"/>
    <w:rsid w:val="0051224D"/>
    <w:rsid w:val="00513EC2"/>
    <w:rsid w:val="00516DFB"/>
    <w:rsid w:val="0052194B"/>
    <w:rsid w:val="00533D43"/>
    <w:rsid w:val="0053472E"/>
    <w:rsid w:val="00536469"/>
    <w:rsid w:val="0054382C"/>
    <w:rsid w:val="00544652"/>
    <w:rsid w:val="0054588D"/>
    <w:rsid w:val="00545D55"/>
    <w:rsid w:val="00553B7A"/>
    <w:rsid w:val="00565475"/>
    <w:rsid w:val="005851D0"/>
    <w:rsid w:val="005A08B5"/>
    <w:rsid w:val="005A32BE"/>
    <w:rsid w:val="005B695F"/>
    <w:rsid w:val="005C50A2"/>
    <w:rsid w:val="005D33FF"/>
    <w:rsid w:val="005D4334"/>
    <w:rsid w:val="005D58FF"/>
    <w:rsid w:val="005D5A9E"/>
    <w:rsid w:val="005D7F0A"/>
    <w:rsid w:val="005E754B"/>
    <w:rsid w:val="005F06AF"/>
    <w:rsid w:val="005F249B"/>
    <w:rsid w:val="005F60A7"/>
    <w:rsid w:val="005F6F70"/>
    <w:rsid w:val="0060183C"/>
    <w:rsid w:val="00603646"/>
    <w:rsid w:val="00624D3E"/>
    <w:rsid w:val="00631611"/>
    <w:rsid w:val="00644821"/>
    <w:rsid w:val="00656D1D"/>
    <w:rsid w:val="00663FC7"/>
    <w:rsid w:val="00675440"/>
    <w:rsid w:val="00687418"/>
    <w:rsid w:val="006A18E2"/>
    <w:rsid w:val="006B297C"/>
    <w:rsid w:val="006B739C"/>
    <w:rsid w:val="006D3664"/>
    <w:rsid w:val="006E588F"/>
    <w:rsid w:val="00704085"/>
    <w:rsid w:val="007063D5"/>
    <w:rsid w:val="00710A4F"/>
    <w:rsid w:val="00712F88"/>
    <w:rsid w:val="00713933"/>
    <w:rsid w:val="00721700"/>
    <w:rsid w:val="007317DE"/>
    <w:rsid w:val="0075675A"/>
    <w:rsid w:val="00757603"/>
    <w:rsid w:val="00781DAC"/>
    <w:rsid w:val="007828E5"/>
    <w:rsid w:val="00784045"/>
    <w:rsid w:val="00786E7E"/>
    <w:rsid w:val="00787B95"/>
    <w:rsid w:val="0079040A"/>
    <w:rsid w:val="00792860"/>
    <w:rsid w:val="007953C5"/>
    <w:rsid w:val="007A6712"/>
    <w:rsid w:val="007A6C73"/>
    <w:rsid w:val="007B0F1F"/>
    <w:rsid w:val="007C1711"/>
    <w:rsid w:val="007C5A5C"/>
    <w:rsid w:val="007D7247"/>
    <w:rsid w:val="007D7C6B"/>
    <w:rsid w:val="00804A6D"/>
    <w:rsid w:val="00817629"/>
    <w:rsid w:val="00824CEB"/>
    <w:rsid w:val="00826927"/>
    <w:rsid w:val="00864F15"/>
    <w:rsid w:val="008665A5"/>
    <w:rsid w:val="00874345"/>
    <w:rsid w:val="00887F64"/>
    <w:rsid w:val="008911CF"/>
    <w:rsid w:val="00892E97"/>
    <w:rsid w:val="008931F9"/>
    <w:rsid w:val="00895DD4"/>
    <w:rsid w:val="008A52BD"/>
    <w:rsid w:val="008B29A7"/>
    <w:rsid w:val="008C2158"/>
    <w:rsid w:val="008D38C2"/>
    <w:rsid w:val="008E015F"/>
    <w:rsid w:val="009063FE"/>
    <w:rsid w:val="0092069F"/>
    <w:rsid w:val="009302ED"/>
    <w:rsid w:val="009316B6"/>
    <w:rsid w:val="009405D1"/>
    <w:rsid w:val="00954F22"/>
    <w:rsid w:val="009605D3"/>
    <w:rsid w:val="0096630C"/>
    <w:rsid w:val="00967E89"/>
    <w:rsid w:val="009A004D"/>
    <w:rsid w:val="009B3013"/>
    <w:rsid w:val="009C22A1"/>
    <w:rsid w:val="009C7480"/>
    <w:rsid w:val="009D7540"/>
    <w:rsid w:val="009E0ED5"/>
    <w:rsid w:val="009E2973"/>
    <w:rsid w:val="009F1CAF"/>
    <w:rsid w:val="00A0247E"/>
    <w:rsid w:val="00A1047D"/>
    <w:rsid w:val="00A120A8"/>
    <w:rsid w:val="00A16918"/>
    <w:rsid w:val="00A67EA4"/>
    <w:rsid w:val="00A712D4"/>
    <w:rsid w:val="00A82043"/>
    <w:rsid w:val="00A82331"/>
    <w:rsid w:val="00A84930"/>
    <w:rsid w:val="00A9399F"/>
    <w:rsid w:val="00A93D26"/>
    <w:rsid w:val="00A93EB4"/>
    <w:rsid w:val="00AA0193"/>
    <w:rsid w:val="00AA33EA"/>
    <w:rsid w:val="00AA7014"/>
    <w:rsid w:val="00AA7E84"/>
    <w:rsid w:val="00AB617D"/>
    <w:rsid w:val="00AB6C6E"/>
    <w:rsid w:val="00AD002D"/>
    <w:rsid w:val="00AD07ED"/>
    <w:rsid w:val="00AD61F9"/>
    <w:rsid w:val="00AD79EB"/>
    <w:rsid w:val="00AE0F65"/>
    <w:rsid w:val="00AE523D"/>
    <w:rsid w:val="00AF1556"/>
    <w:rsid w:val="00AF24CD"/>
    <w:rsid w:val="00AF40E5"/>
    <w:rsid w:val="00B2787D"/>
    <w:rsid w:val="00B34249"/>
    <w:rsid w:val="00B446D5"/>
    <w:rsid w:val="00B52898"/>
    <w:rsid w:val="00B54E2B"/>
    <w:rsid w:val="00B57A8A"/>
    <w:rsid w:val="00B604D0"/>
    <w:rsid w:val="00B60FE1"/>
    <w:rsid w:val="00B66BB3"/>
    <w:rsid w:val="00B8622E"/>
    <w:rsid w:val="00B91A72"/>
    <w:rsid w:val="00B92354"/>
    <w:rsid w:val="00B949A9"/>
    <w:rsid w:val="00B95969"/>
    <w:rsid w:val="00BA38B5"/>
    <w:rsid w:val="00BA697C"/>
    <w:rsid w:val="00BB7353"/>
    <w:rsid w:val="00BC2A1E"/>
    <w:rsid w:val="00BC3759"/>
    <w:rsid w:val="00BC52DF"/>
    <w:rsid w:val="00BC5382"/>
    <w:rsid w:val="00BD39AF"/>
    <w:rsid w:val="00BF1A1A"/>
    <w:rsid w:val="00C01159"/>
    <w:rsid w:val="00C11138"/>
    <w:rsid w:val="00C233C2"/>
    <w:rsid w:val="00C24895"/>
    <w:rsid w:val="00C25279"/>
    <w:rsid w:val="00C36222"/>
    <w:rsid w:val="00C36DC4"/>
    <w:rsid w:val="00C41723"/>
    <w:rsid w:val="00C4590D"/>
    <w:rsid w:val="00C52EC0"/>
    <w:rsid w:val="00C65C8C"/>
    <w:rsid w:val="00C66CB7"/>
    <w:rsid w:val="00C80482"/>
    <w:rsid w:val="00C92F49"/>
    <w:rsid w:val="00CA127C"/>
    <w:rsid w:val="00CB1213"/>
    <w:rsid w:val="00CB6DC9"/>
    <w:rsid w:val="00CC0094"/>
    <w:rsid w:val="00CC532E"/>
    <w:rsid w:val="00CE76B5"/>
    <w:rsid w:val="00CF2E60"/>
    <w:rsid w:val="00D00726"/>
    <w:rsid w:val="00D02F48"/>
    <w:rsid w:val="00D05789"/>
    <w:rsid w:val="00D0671C"/>
    <w:rsid w:val="00D11836"/>
    <w:rsid w:val="00D17179"/>
    <w:rsid w:val="00D514AB"/>
    <w:rsid w:val="00D53DF5"/>
    <w:rsid w:val="00D61766"/>
    <w:rsid w:val="00D66616"/>
    <w:rsid w:val="00D76395"/>
    <w:rsid w:val="00D76B7E"/>
    <w:rsid w:val="00D86476"/>
    <w:rsid w:val="00D869F2"/>
    <w:rsid w:val="00D90D04"/>
    <w:rsid w:val="00DA4208"/>
    <w:rsid w:val="00DA71C1"/>
    <w:rsid w:val="00DB554A"/>
    <w:rsid w:val="00DC6AB7"/>
    <w:rsid w:val="00DC797E"/>
    <w:rsid w:val="00DD3BEA"/>
    <w:rsid w:val="00DF52E0"/>
    <w:rsid w:val="00DF64A9"/>
    <w:rsid w:val="00E048E8"/>
    <w:rsid w:val="00E10BA0"/>
    <w:rsid w:val="00E17BFA"/>
    <w:rsid w:val="00E225FB"/>
    <w:rsid w:val="00E233D2"/>
    <w:rsid w:val="00E24F68"/>
    <w:rsid w:val="00E32983"/>
    <w:rsid w:val="00E35A95"/>
    <w:rsid w:val="00E44BAE"/>
    <w:rsid w:val="00E511DB"/>
    <w:rsid w:val="00E57B4D"/>
    <w:rsid w:val="00E635C4"/>
    <w:rsid w:val="00E70818"/>
    <w:rsid w:val="00E71CCC"/>
    <w:rsid w:val="00E851C8"/>
    <w:rsid w:val="00E85A46"/>
    <w:rsid w:val="00E92E78"/>
    <w:rsid w:val="00E932C1"/>
    <w:rsid w:val="00E93E63"/>
    <w:rsid w:val="00EA5C36"/>
    <w:rsid w:val="00EB5F7E"/>
    <w:rsid w:val="00EC0F4E"/>
    <w:rsid w:val="00EC1083"/>
    <w:rsid w:val="00EC3E20"/>
    <w:rsid w:val="00EF4D84"/>
    <w:rsid w:val="00EF6D60"/>
    <w:rsid w:val="00F00197"/>
    <w:rsid w:val="00F00911"/>
    <w:rsid w:val="00F00D3A"/>
    <w:rsid w:val="00F034E5"/>
    <w:rsid w:val="00F15F97"/>
    <w:rsid w:val="00F241A2"/>
    <w:rsid w:val="00F27634"/>
    <w:rsid w:val="00F31798"/>
    <w:rsid w:val="00F42310"/>
    <w:rsid w:val="00F54C4A"/>
    <w:rsid w:val="00F57058"/>
    <w:rsid w:val="00F5705D"/>
    <w:rsid w:val="00F603C6"/>
    <w:rsid w:val="00F62DF7"/>
    <w:rsid w:val="00F72669"/>
    <w:rsid w:val="00F77E0E"/>
    <w:rsid w:val="00F85D53"/>
    <w:rsid w:val="00F91D00"/>
    <w:rsid w:val="00F96526"/>
    <w:rsid w:val="00FB3E61"/>
    <w:rsid w:val="00FB48E4"/>
    <w:rsid w:val="00FB54F7"/>
    <w:rsid w:val="00FE0A7D"/>
    <w:rsid w:val="00FE737F"/>
    <w:rsid w:val="00FF3593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E9BD1-408F-4E42-A113-1ADAF629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4D"/>
  </w:style>
  <w:style w:type="paragraph" w:styleId="1">
    <w:name w:val="heading 1"/>
    <w:basedOn w:val="a"/>
    <w:next w:val="a"/>
    <w:link w:val="10"/>
    <w:uiPriority w:val="9"/>
    <w:qFormat/>
    <w:rsid w:val="00A82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F15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C4D"/>
    <w:rPr>
      <w:color w:val="0000FF"/>
      <w:u w:val="single"/>
    </w:rPr>
  </w:style>
  <w:style w:type="table" w:styleId="a4">
    <w:name w:val="Table Grid"/>
    <w:basedOn w:val="a1"/>
    <w:uiPriority w:val="59"/>
    <w:rsid w:val="004F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71C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F15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 Indent"/>
    <w:basedOn w:val="a"/>
    <w:link w:val="a7"/>
    <w:rsid w:val="00AF15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7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F1556"/>
    <w:rPr>
      <w:rFonts w:ascii="Times New Roman" w:eastAsia="Times New Roman" w:hAnsi="Times New Roman" w:cs="Times New Roman"/>
      <w:sz w:val="27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2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1700"/>
  </w:style>
  <w:style w:type="paragraph" w:styleId="aa">
    <w:name w:val="footer"/>
    <w:basedOn w:val="a"/>
    <w:link w:val="ab"/>
    <w:uiPriority w:val="99"/>
    <w:unhideWhenUsed/>
    <w:rsid w:val="0072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1700"/>
  </w:style>
  <w:style w:type="paragraph" w:styleId="ac">
    <w:name w:val="Balloon Text"/>
    <w:basedOn w:val="a"/>
    <w:link w:val="ad"/>
    <w:uiPriority w:val="99"/>
    <w:semiHidden/>
    <w:unhideWhenUsed/>
    <w:rsid w:val="0071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0A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2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Щесняк</dc:creator>
  <cp:lastModifiedBy>office</cp:lastModifiedBy>
  <cp:revision>11</cp:revision>
  <cp:lastPrinted>2019-12-09T11:02:00Z</cp:lastPrinted>
  <dcterms:created xsi:type="dcterms:W3CDTF">2018-11-19T10:48:00Z</dcterms:created>
  <dcterms:modified xsi:type="dcterms:W3CDTF">2019-12-09T11:06:00Z</dcterms:modified>
</cp:coreProperties>
</file>